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7D" w:rsidRPr="005A7F7D" w:rsidRDefault="005A7F7D" w:rsidP="005A7F7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A7F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Название номинации:</w:t>
      </w:r>
      <w:r w:rsidRPr="005A7F7D">
        <w:rPr>
          <w:rFonts w:ascii="Times New Roman" w:hAnsi="Times New Roman" w:cs="Times New Roman"/>
          <w:sz w:val="24"/>
          <w:szCs w:val="24"/>
          <w:lang w:eastAsia="ru-RU"/>
        </w:rPr>
        <w:t xml:space="preserve"> Лучшая технологическая карта урока, организуемого для обучающихся с ограниченными возможностями здоровья  с испол</w:t>
      </w:r>
      <w:r w:rsidR="003C6446">
        <w:rPr>
          <w:rFonts w:ascii="Times New Roman" w:hAnsi="Times New Roman" w:cs="Times New Roman"/>
          <w:sz w:val="24"/>
          <w:szCs w:val="24"/>
          <w:lang w:eastAsia="ru-RU"/>
        </w:rPr>
        <w:t>ьзованием цифровых инструментов ОСЗ Умный пол.</w:t>
      </w:r>
    </w:p>
    <w:p w:rsidR="005A7F7D" w:rsidRPr="005A7F7D" w:rsidRDefault="005A7F7D" w:rsidP="005A7F7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7F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Краткие сведения об авторе: </w:t>
      </w:r>
    </w:p>
    <w:p w:rsidR="005A7F7D" w:rsidRPr="005A7F7D" w:rsidRDefault="005A7F7D" w:rsidP="005A7F7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A7F7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ФИО:</w:t>
      </w:r>
      <w:r w:rsidRPr="005A7F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7F7D">
        <w:rPr>
          <w:rFonts w:ascii="Times New Roman" w:eastAsia="Calibri" w:hAnsi="Times New Roman" w:cs="Times New Roman"/>
          <w:sz w:val="24"/>
          <w:szCs w:val="24"/>
        </w:rPr>
        <w:t>Алексеева Наталья Михайловна</w:t>
      </w:r>
    </w:p>
    <w:p w:rsidR="005A7F7D" w:rsidRPr="005A7F7D" w:rsidRDefault="005A7F7D" w:rsidP="005A7F7D">
      <w:pPr>
        <w:kinsoku w:val="0"/>
        <w:overflowPunct w:val="0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A7F7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Электронный адрес: </w:t>
      </w:r>
      <w:proofErr w:type="spellStart"/>
      <w:r w:rsidRPr="005A7F7D">
        <w:rPr>
          <w:rFonts w:ascii="Times New Roman" w:eastAsia="Calibri" w:hAnsi="Times New Roman" w:cs="Times New Roman"/>
          <w:sz w:val="24"/>
          <w:szCs w:val="24"/>
          <w:lang w:val="en-US"/>
        </w:rPr>
        <w:t>alekseeva</w:t>
      </w:r>
      <w:proofErr w:type="spellEnd"/>
      <w:r w:rsidRPr="005A7F7D">
        <w:rPr>
          <w:rFonts w:ascii="Times New Roman" w:eastAsia="Calibri" w:hAnsi="Times New Roman" w:cs="Times New Roman"/>
          <w:sz w:val="24"/>
          <w:szCs w:val="24"/>
        </w:rPr>
        <w:t>672101@</w:t>
      </w:r>
      <w:proofErr w:type="spellStart"/>
      <w:r w:rsidRPr="005A7F7D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5A7F7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A7F7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5A7F7D" w:rsidRPr="005A7F7D" w:rsidRDefault="005A7F7D" w:rsidP="005A7F7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A7F7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Название образовательной организации:</w:t>
      </w:r>
      <w:r w:rsidRPr="005A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казенное дошкольное образовательное учреждение «Детский сад комбинированного  вида № 22» города Аша Челябинской области</w:t>
      </w:r>
    </w:p>
    <w:p w:rsidR="005A7F7D" w:rsidRDefault="005A7F7D" w:rsidP="005A7F7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7F7D">
        <w:rPr>
          <w:rFonts w:ascii="Times New Roman" w:hAnsi="Times New Roman" w:cs="Times New Roman"/>
          <w:b/>
          <w:sz w:val="24"/>
          <w:szCs w:val="24"/>
          <w:lang w:eastAsia="ru-RU"/>
        </w:rPr>
        <w:t>Краткая аннотация работы:</w:t>
      </w:r>
    </w:p>
    <w:p w:rsidR="005A7F7D" w:rsidRPr="005A7F7D" w:rsidRDefault="005A7F7D" w:rsidP="005A7F7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15276"/>
      </w:tblGrid>
      <w:tr w:rsidR="005A7F7D" w:rsidRPr="0065099E" w:rsidTr="00851AB2">
        <w:tc>
          <w:tcPr>
            <w:tcW w:w="15276" w:type="dxa"/>
          </w:tcPr>
          <w:p w:rsidR="005A7F7D" w:rsidRPr="0065099E" w:rsidRDefault="005A7F7D" w:rsidP="00851A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 детей:</w:t>
            </w:r>
            <w:r w:rsidRPr="0065099E">
              <w:rPr>
                <w:rFonts w:ascii="Times New Roman" w:hAnsi="Times New Roman" w:cs="Times New Roman"/>
                <w:sz w:val="24"/>
                <w:szCs w:val="24"/>
              </w:rPr>
              <w:t xml:space="preserve"> 5 – 6 лет</w:t>
            </w:r>
          </w:p>
        </w:tc>
      </w:tr>
      <w:tr w:rsidR="005A7F7D" w:rsidRPr="0065099E" w:rsidTr="00851AB2">
        <w:tc>
          <w:tcPr>
            <w:tcW w:w="15276" w:type="dxa"/>
          </w:tcPr>
          <w:p w:rsidR="005A7F7D" w:rsidRPr="0065099E" w:rsidRDefault="005A7F7D" w:rsidP="00851A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Область:</w:t>
            </w:r>
            <w:r w:rsidRPr="0065099E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развитие», «Речевое развитие»</w:t>
            </w:r>
          </w:p>
        </w:tc>
      </w:tr>
      <w:tr w:rsidR="005A7F7D" w:rsidRPr="0065099E" w:rsidTr="00851AB2">
        <w:tc>
          <w:tcPr>
            <w:tcW w:w="15276" w:type="dxa"/>
          </w:tcPr>
          <w:p w:rsidR="005A7F7D" w:rsidRPr="0065099E" w:rsidRDefault="005A7F7D" w:rsidP="005A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65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</w:t>
            </w: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Весны</w:t>
            </w: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50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A7F7D" w:rsidRPr="0065099E" w:rsidTr="00851AB2">
        <w:tc>
          <w:tcPr>
            <w:tcW w:w="15276" w:type="dxa"/>
          </w:tcPr>
          <w:p w:rsidR="005A7F7D" w:rsidRPr="0065099E" w:rsidRDefault="005A7F7D" w:rsidP="005A7F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6509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6817" w:rsidRPr="007B6817">
              <w:rPr>
                <w:rFonts w:ascii="Times New Roman" w:hAnsi="Times New Roman" w:cs="Times New Roman"/>
                <w:sz w:val="24"/>
                <w:szCs w:val="24"/>
              </w:rPr>
              <w:t>Учить замечать изменения в природе, сравнивать погоду весной и зимой; закреплять знания о смене времени года; дать представление об изменениях происходящих  ранней весной в природе; передавать в рисунке характерные изменения.</w:t>
            </w:r>
          </w:p>
        </w:tc>
      </w:tr>
      <w:tr w:rsidR="005A7F7D" w:rsidRPr="0065099E" w:rsidTr="00851AB2">
        <w:trPr>
          <w:trHeight w:val="70"/>
        </w:trPr>
        <w:tc>
          <w:tcPr>
            <w:tcW w:w="15276" w:type="dxa"/>
          </w:tcPr>
          <w:p w:rsidR="005A7F7D" w:rsidRPr="005A7F7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5A7F7D">
              <w:rPr>
                <w:b/>
                <w:i/>
              </w:rPr>
              <w:t>Задачи: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099E">
              <w:t xml:space="preserve"> </w:t>
            </w:r>
            <w:r w:rsidRPr="0092783D">
              <w:rPr>
                <w:rStyle w:val="c2"/>
                <w:i/>
                <w:iCs/>
                <w:color w:val="000000"/>
              </w:rPr>
              <w:t>Образовательные: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- систематизировать знания детей о весне;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- обобщить у детей знания о жизни диких животных  и птиц в весенний период;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- употреблять в речи существительные уменьшительно-ласкательные;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2"/>
                <w:i/>
                <w:iCs/>
                <w:color w:val="000000"/>
              </w:rPr>
              <w:t>Развивающие: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- развивать умение использовать в беседе накопленные знания;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- формировать эмоциональную отзывчивость;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- развивать логическое мышление.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2"/>
                <w:i/>
                <w:iCs/>
                <w:color w:val="000000"/>
              </w:rPr>
              <w:t>Воспитательные: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- воспитывать любовь и бережное отношение ко всему живому.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7F7D">
              <w:rPr>
                <w:rStyle w:val="c9"/>
                <w:b/>
                <w:i/>
                <w:color w:val="000000"/>
              </w:rPr>
              <w:t>Предварительная работа</w:t>
            </w:r>
            <w:r w:rsidRPr="0092783D">
              <w:rPr>
                <w:rStyle w:val="c3"/>
                <w:color w:val="000000"/>
              </w:rPr>
              <w:t>: беседы с детьми о весне, наблюдения за весенними изменениями в природе на прогулке, чтение стихов о весне, заучивание стихотворений, разгадывание загадок, рассматривание картин и иллюстраций.</w:t>
            </w:r>
          </w:p>
          <w:p w:rsidR="005A7F7D" w:rsidRPr="0065099E" w:rsidRDefault="005A7F7D" w:rsidP="00851AB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F7D" w:rsidRPr="0065099E" w:rsidTr="00851AB2">
        <w:trPr>
          <w:trHeight w:val="73"/>
        </w:trPr>
        <w:tc>
          <w:tcPr>
            <w:tcW w:w="15276" w:type="dxa"/>
          </w:tcPr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7F7D">
              <w:rPr>
                <w:rStyle w:val="c9"/>
                <w:b/>
                <w:i/>
                <w:color w:val="000000"/>
                <w:u w:val="single"/>
              </w:rPr>
              <w:t>Оборудование</w:t>
            </w:r>
            <w:r w:rsidRPr="005A7F7D">
              <w:rPr>
                <w:rStyle w:val="c3"/>
                <w:b/>
                <w:i/>
                <w:color w:val="000000"/>
              </w:rPr>
              <w:t>:</w:t>
            </w:r>
            <w:r w:rsidRPr="0092783D">
              <w:rPr>
                <w:rStyle w:val="c3"/>
                <w:color w:val="000000"/>
              </w:rPr>
              <w:t xml:space="preserve"> запись «Голоса птиц весной», </w:t>
            </w:r>
            <w:r>
              <w:rPr>
                <w:rStyle w:val="c3"/>
                <w:color w:val="000000"/>
              </w:rPr>
              <w:t xml:space="preserve">оборудование для эксперимента « «Растопи снег», </w:t>
            </w:r>
            <w:r w:rsidRPr="0092783D">
              <w:rPr>
                <w:rStyle w:val="c3"/>
                <w:color w:val="000000"/>
              </w:rPr>
              <w:t xml:space="preserve">фигурки диких животных, набор геометрических </w:t>
            </w:r>
            <w:r w:rsidR="00230DDE">
              <w:rPr>
                <w:rStyle w:val="c3"/>
                <w:color w:val="000000"/>
              </w:rPr>
              <w:lastRenderedPageBreak/>
              <w:t xml:space="preserve">фигур на каждого ребенка, </w:t>
            </w:r>
            <w:r w:rsidR="00230DDE">
              <w:t>ОСЗ Умный пол.</w:t>
            </w:r>
          </w:p>
          <w:p w:rsidR="005A7F7D" w:rsidRPr="0065099E" w:rsidRDefault="005A7F7D" w:rsidP="00851A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7D" w:rsidRPr="0065099E" w:rsidTr="00851AB2">
        <w:trPr>
          <w:trHeight w:val="1270"/>
        </w:trPr>
        <w:tc>
          <w:tcPr>
            <w:tcW w:w="15276" w:type="dxa"/>
          </w:tcPr>
          <w:p w:rsidR="005A7F7D" w:rsidRPr="005A7F7D" w:rsidRDefault="005A7F7D" w:rsidP="005A7F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7F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Планируемый результат</w:t>
            </w:r>
            <w:r w:rsidRPr="005A7F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5A7F7D" w:rsidRPr="006466B8" w:rsidRDefault="005A7F7D" w:rsidP="005A7F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взаимодействует со сверстниками и взрослым, участвует в совместных играх;</w:t>
            </w:r>
          </w:p>
          <w:p w:rsidR="005A7F7D" w:rsidRPr="006466B8" w:rsidRDefault="005A7F7D" w:rsidP="005A7F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подвижен, владеет основными движениями, может контролировать свои движения и управлять ими;</w:t>
            </w:r>
          </w:p>
          <w:p w:rsidR="005A7F7D" w:rsidRPr="006466B8" w:rsidRDefault="005A7F7D" w:rsidP="005A7F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обладает развитым воображением;</w:t>
            </w:r>
          </w:p>
          <w:p w:rsidR="005A7F7D" w:rsidRPr="006466B8" w:rsidRDefault="005A7F7D" w:rsidP="005A7F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может следовать социальным нормам и правилам в различных видах деятельности;</w:t>
            </w:r>
          </w:p>
          <w:p w:rsidR="005A7F7D" w:rsidRPr="006466B8" w:rsidRDefault="005A7F7D" w:rsidP="005A7F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обладает элементарными представлениями из области живой природы в соответствии с возрастными нормами.</w:t>
            </w:r>
          </w:p>
          <w:p w:rsidR="005A7F7D" w:rsidRPr="0065099E" w:rsidRDefault="005A7F7D" w:rsidP="005A7F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7D" w:rsidRPr="0065099E" w:rsidTr="00851AB2">
        <w:trPr>
          <w:trHeight w:val="1270"/>
        </w:trPr>
        <w:tc>
          <w:tcPr>
            <w:tcW w:w="15276" w:type="dxa"/>
          </w:tcPr>
          <w:p w:rsidR="005A7F7D" w:rsidRPr="004669F9" w:rsidRDefault="005A7F7D" w:rsidP="005A7F7D">
            <w:pPr>
              <w:shd w:val="clear" w:color="auto" w:fill="FFFFFF"/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F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Интеграция: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«Познавательное развитие</w:t>
            </w:r>
            <w:r w:rsidRPr="0046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», </w:t>
            </w: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«Речевое развитие</w:t>
            </w:r>
            <w:r w:rsidRPr="0046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A7F7D" w:rsidRPr="004669F9" w:rsidRDefault="005A7F7D" w:rsidP="005A7F7D">
            <w:pPr>
              <w:shd w:val="clear" w:color="auto" w:fill="FFFFFF"/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 развитие</w:t>
            </w:r>
            <w:r w:rsidRPr="0046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 </w:t>
            </w: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(конструирование)</w:t>
            </w:r>
          </w:p>
          <w:p w:rsidR="005A7F7D" w:rsidRPr="004669F9" w:rsidRDefault="005A7F7D" w:rsidP="005A7F7D">
            <w:pPr>
              <w:shd w:val="clear" w:color="auto" w:fill="FFFFFF"/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«Физическое развитие»</w:t>
            </w:r>
          </w:p>
          <w:p w:rsidR="005A7F7D" w:rsidRPr="0092783D" w:rsidRDefault="005A7F7D" w:rsidP="005A7F7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 – коммуникативное развитие»</w:t>
            </w:r>
          </w:p>
        </w:tc>
      </w:tr>
      <w:tr w:rsidR="005A7F7D" w:rsidRPr="0065099E" w:rsidTr="00851AB2">
        <w:trPr>
          <w:trHeight w:val="1270"/>
        </w:trPr>
        <w:tc>
          <w:tcPr>
            <w:tcW w:w="15276" w:type="dxa"/>
          </w:tcPr>
          <w:p w:rsidR="005A7F7D" w:rsidRDefault="005A7F7D" w:rsidP="005A7F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7F7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Способы (методы и приёмы):</w:t>
            </w: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художественное слово (стихи); сюрпризный момент; вопросы; указания; поощрение, ситуативный разговор.</w:t>
            </w:r>
            <w:proofErr w:type="gramEnd"/>
          </w:p>
          <w:p w:rsidR="005A7F7D" w:rsidRPr="006466B8" w:rsidRDefault="005A7F7D" w:rsidP="005A7F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F7D" w:rsidRDefault="005A7F7D" w:rsidP="005A7F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Предварительная работа</w:t>
            </w:r>
            <w:r w:rsidRPr="0064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рассматривание картинок, наблюдение в природе, рисование по теме, лепка, аппликация.</w:t>
            </w:r>
          </w:p>
        </w:tc>
      </w:tr>
    </w:tbl>
    <w:p w:rsidR="005A7F7D" w:rsidRPr="005A7F7D" w:rsidRDefault="005A7F7D" w:rsidP="005A7F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7F7D" w:rsidRPr="005A7F7D" w:rsidRDefault="005A7F7D" w:rsidP="00646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F7D" w:rsidRDefault="005A7F7D" w:rsidP="00646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F7D" w:rsidRDefault="005A7F7D" w:rsidP="005A7F7D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99E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Технологическая карта</w:t>
      </w:r>
      <w:r w:rsidRPr="0065099E">
        <w:rPr>
          <w:rFonts w:ascii="Times New Roman" w:hAnsi="Times New Roman" w:cs="Times New Roman"/>
          <w:sz w:val="28"/>
          <w:szCs w:val="28"/>
        </w:rPr>
        <w:t xml:space="preserve"> </w:t>
      </w:r>
      <w:r w:rsidRPr="0065099E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«Познавательное развитие» </w:t>
      </w:r>
    </w:p>
    <w:p w:rsidR="0049621C" w:rsidRPr="006466B8" w:rsidRDefault="0049621C" w:rsidP="00646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51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401"/>
        <w:gridCol w:w="2707"/>
        <w:gridCol w:w="5670"/>
        <w:gridCol w:w="3402"/>
      </w:tblGrid>
      <w:tr w:rsidR="006466B8" w:rsidRPr="006466B8" w:rsidTr="00287A5F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Этапы, продолжительность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Предполагаемая деятельность детей</w:t>
            </w:r>
          </w:p>
        </w:tc>
      </w:tr>
      <w:tr w:rsidR="006466B8" w:rsidRPr="006466B8" w:rsidTr="00287A5F">
        <w:trPr>
          <w:trHeight w:val="1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Организационно-мотивационный этап</w:t>
            </w:r>
          </w:p>
          <w:p w:rsidR="006466B8" w:rsidRPr="006466B8" w:rsidRDefault="006466B8" w:rsidP="006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(вводная часть)</w:t>
            </w:r>
          </w:p>
          <w:p w:rsidR="006466B8" w:rsidRPr="006466B8" w:rsidRDefault="006466B8" w:rsidP="006466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-заинтересовать детей на предстоящую деятельность;</w:t>
            </w:r>
          </w:p>
          <w:p w:rsidR="006466B8" w:rsidRPr="006466B8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-вызвать положительные </w:t>
            </w: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FC" w:rsidRPr="0092783D" w:rsidRDefault="0049621C" w:rsidP="00B659F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lastRenderedPageBreak/>
              <w:t>Организационный момент</w:t>
            </w:r>
            <w:r w:rsidR="00B659FC" w:rsidRPr="0092783D">
              <w:rPr>
                <w:rStyle w:val="c3"/>
                <w:color w:val="000000"/>
              </w:rPr>
              <w:t>: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5"/>
                <w:color w:val="000000"/>
              </w:rPr>
              <w:t>Здравствуй, друг. </w:t>
            </w:r>
            <w:r w:rsidRPr="0092783D">
              <w:rPr>
                <w:rStyle w:val="c5"/>
                <w:i/>
                <w:iCs/>
                <w:color w:val="000000"/>
              </w:rPr>
              <w:t>(Установление эмоционального контакта)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ind w:firstLine="992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Подойди ко мне, дружок.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ind w:firstLine="992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Соберемся все в кружок.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ind w:firstLine="992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lastRenderedPageBreak/>
              <w:t>Мы все за руки возьмемся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ind w:firstLine="992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И друг другу улыбнемся.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ind w:firstLine="992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Здравствуй, друг.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ind w:firstLine="992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Здравствуй, друг.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ind w:firstLine="992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Здравствуй, весь наш дружный круг!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9"/>
                <w:color w:val="000000"/>
                <w:u w:val="single"/>
              </w:rPr>
              <w:t>Воспитатель</w:t>
            </w:r>
            <w:r w:rsidRPr="0092783D">
              <w:rPr>
                <w:rStyle w:val="c3"/>
                <w:color w:val="000000"/>
              </w:rPr>
              <w:t>: Ребята, у меня для вас есть загадка.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2"/>
                <w:i/>
                <w:iCs/>
                <w:color w:val="000000"/>
              </w:rPr>
              <w:t>Тает снежок, ожил лужок,</w:t>
            </w:r>
          </w:p>
          <w:p w:rsidR="006466B8" w:rsidRPr="0092783D" w:rsidRDefault="00B659FC" w:rsidP="00D8757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2"/>
                <w:i/>
                <w:iCs/>
                <w:color w:val="000000"/>
              </w:rPr>
              <w:t>День прибывает, когда это бывает?</w:t>
            </w:r>
          </w:p>
          <w:p w:rsidR="00B659FC" w:rsidRPr="0092783D" w:rsidRDefault="0049621C" w:rsidP="0049621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</w:rPr>
              <w:t>З</w:t>
            </w:r>
            <w:r w:rsidR="00B659FC" w:rsidRPr="0092783D">
              <w:rPr>
                <w:rStyle w:val="c5"/>
                <w:color w:val="000000"/>
              </w:rPr>
              <w:t>вучит музыка </w:t>
            </w:r>
            <w:r w:rsidR="00B659FC" w:rsidRPr="0092783D">
              <w:rPr>
                <w:rStyle w:val="c5"/>
                <w:i/>
                <w:iCs/>
                <w:color w:val="000000"/>
              </w:rPr>
              <w:t>(пробуждение весны</w:t>
            </w:r>
            <w:r w:rsidR="00B659FC" w:rsidRPr="0092783D">
              <w:rPr>
                <w:rStyle w:val="c3"/>
                <w:color w:val="000000"/>
              </w:rPr>
              <w:t>)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3"/>
                <w:b/>
                <w:bCs/>
                <w:color w:val="000000"/>
              </w:rPr>
            </w:pPr>
            <w:proofErr w:type="spellStart"/>
            <w:r w:rsidRPr="0092783D">
              <w:rPr>
                <w:rStyle w:val="c5"/>
                <w:color w:val="000000"/>
              </w:rPr>
              <w:t>Вос</w:t>
            </w:r>
            <w:proofErr w:type="spellEnd"/>
            <w:r w:rsidRPr="0092783D">
              <w:rPr>
                <w:rStyle w:val="c5"/>
                <w:color w:val="000000"/>
              </w:rPr>
              <w:t>. Ребята, какая весна? Давайте придумаем красивые слова о весне</w:t>
            </w:r>
            <w:r w:rsidRPr="0092783D">
              <w:rPr>
                <w:rStyle w:val="c13"/>
                <w:b/>
                <w:bCs/>
                <w:color w:val="000000"/>
              </w:rPr>
              <w:t>.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Что случилось, что происходит?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(Вносит воздушный шарик - сол</w:t>
            </w:r>
            <w:r w:rsidR="0061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нышко с письмом</w:t>
            </w: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154BA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 это красавица Весна прислала нам сообщение</w:t>
            </w:r>
            <w:proofErr w:type="gramStart"/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61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«Дорогие</w:t>
            </w:r>
            <w:r w:rsidR="003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ребята, я посылаю к вам </w:t>
            </w: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своего друга и помощн</w:t>
            </w:r>
            <w:r w:rsidR="003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ика, ласковое весеннее Солнышко. Помогите найти картинку, которая разлетелась на части, когда подул ветер».</w:t>
            </w:r>
          </w:p>
          <w:p w:rsidR="00B659FC" w:rsidRPr="0092783D" w:rsidRDefault="00B44186" w:rsidP="00351FF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нам придется отправиться в весенний лес, </w:t>
            </w:r>
            <w:r w:rsidR="0061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 мы и сможем найти детали </w:t>
            </w:r>
            <w:proofErr w:type="gramStart"/>
            <w:r w:rsidR="0061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нашего</w:t>
            </w:r>
            <w:proofErr w:type="gramEnd"/>
            <w:r w:rsidR="0061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пазла</w:t>
            </w:r>
            <w:proofErr w:type="spellEnd"/>
            <w:r w:rsidR="0061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1FFB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92783D">
              <w:rPr>
                <w:rStyle w:val="c9"/>
                <w:color w:val="000000"/>
                <w:u w:val="single"/>
              </w:rPr>
              <w:t>Воспитатель</w:t>
            </w:r>
            <w:r w:rsidRPr="0092783D">
              <w:rPr>
                <w:rStyle w:val="c3"/>
                <w:color w:val="000000"/>
              </w:rPr>
              <w:t>: Весной вся природа просыпается, оживает. Весной в лесу очень интересно. Чтобы попасть в весенний лес, нужно назвать приметы весны.</w:t>
            </w:r>
          </w:p>
          <w:p w:rsidR="00B659FC" w:rsidRPr="0092783D" w:rsidRDefault="004669F9" w:rsidP="00B659F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 Воспитатель предлагает каждому ребенку картинку с признаком весны.</w:t>
            </w:r>
          </w:p>
          <w:p w:rsidR="00B659FC" w:rsidRPr="0092783D" w:rsidRDefault="00B659FC" w:rsidP="00B659FC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783D">
              <w:rPr>
                <w:rStyle w:val="c5"/>
                <w:color w:val="000000"/>
              </w:rPr>
              <w:t>Игра </w:t>
            </w:r>
            <w:r w:rsidRPr="0092783D">
              <w:rPr>
                <w:rStyle w:val="c5"/>
                <w:i/>
                <w:iCs/>
                <w:color w:val="000000"/>
              </w:rPr>
              <w:t>«Составь предложение»</w:t>
            </w:r>
            <w:r w:rsidRPr="0092783D">
              <w:rPr>
                <w:rStyle w:val="c3"/>
                <w:color w:val="000000"/>
              </w:rPr>
              <w:t> </w:t>
            </w:r>
          </w:p>
          <w:p w:rsidR="004669F9" w:rsidRPr="0092783D" w:rsidRDefault="00B659FC" w:rsidP="00B659FC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783D">
              <w:rPr>
                <w:rStyle w:val="c5"/>
                <w:color w:val="000000"/>
              </w:rPr>
              <w:t>(Каждое предложение должно начинаться со слова </w:t>
            </w:r>
            <w:r w:rsidRPr="0092783D">
              <w:rPr>
                <w:rStyle w:val="c5"/>
                <w:i/>
                <w:iCs/>
                <w:color w:val="000000"/>
              </w:rPr>
              <w:t>«весной»)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2783D">
              <w:rPr>
                <w:rStyle w:val="c3"/>
                <w:color w:val="000000"/>
              </w:rPr>
              <w:t>Вос</w:t>
            </w:r>
            <w:proofErr w:type="spellEnd"/>
            <w:r w:rsidRPr="0092783D">
              <w:rPr>
                <w:rStyle w:val="c3"/>
                <w:color w:val="000000"/>
              </w:rPr>
              <w:t>. Ребята, а на чем можно поехать в лес?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2783D">
              <w:rPr>
                <w:rStyle w:val="c5"/>
                <w:color w:val="000000"/>
              </w:rPr>
              <w:t>Вос</w:t>
            </w:r>
            <w:proofErr w:type="spellEnd"/>
            <w:r w:rsidRPr="0092783D">
              <w:rPr>
                <w:rStyle w:val="c5"/>
                <w:color w:val="000000"/>
              </w:rPr>
              <w:t xml:space="preserve">. Я предлагаю отправиться в лес на поезде. Я </w:t>
            </w:r>
            <w:r w:rsidRPr="0092783D">
              <w:rPr>
                <w:rStyle w:val="c5"/>
                <w:color w:val="000000"/>
              </w:rPr>
              <w:lastRenderedPageBreak/>
              <w:t>буду паровоз, а вы - вагончики. Расскажите, как нужно себя вести в лесу? </w:t>
            </w:r>
            <w:r w:rsidRPr="0092783D">
              <w:rPr>
                <w:rStyle w:val="c5"/>
                <w:i/>
                <w:iCs/>
                <w:color w:val="000000"/>
              </w:rPr>
              <w:t>(не шуметь, не рвать цветы, не ломать ветки)</w:t>
            </w:r>
          </w:p>
          <w:p w:rsidR="00B659FC" w:rsidRPr="0092783D" w:rsidRDefault="00B659FC" w:rsidP="00B659FC">
            <w:pPr>
              <w:pStyle w:val="c1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</w:rPr>
            </w:pPr>
            <w:r w:rsidRPr="0092783D">
              <w:rPr>
                <w:rStyle w:val="c2"/>
                <w:i/>
                <w:iCs/>
                <w:color w:val="000000"/>
              </w:rPr>
              <w:t>Мы едем, едем,</w:t>
            </w:r>
          </w:p>
          <w:p w:rsidR="00B659FC" w:rsidRPr="0092783D" w:rsidRDefault="00B659FC" w:rsidP="00B659FC">
            <w:pPr>
              <w:pStyle w:val="c1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</w:rPr>
            </w:pPr>
            <w:r w:rsidRPr="0092783D">
              <w:rPr>
                <w:rStyle w:val="c2"/>
                <w:i/>
                <w:iCs/>
                <w:color w:val="000000"/>
              </w:rPr>
              <w:t>В далекие края,</w:t>
            </w:r>
          </w:p>
          <w:p w:rsidR="00B659FC" w:rsidRPr="0092783D" w:rsidRDefault="00B659FC" w:rsidP="00B659FC">
            <w:pPr>
              <w:pStyle w:val="c1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</w:rPr>
            </w:pPr>
            <w:r w:rsidRPr="0092783D">
              <w:rPr>
                <w:rStyle w:val="c2"/>
                <w:i/>
                <w:iCs/>
                <w:color w:val="000000"/>
              </w:rPr>
              <w:t>Хорошие соседи-</w:t>
            </w:r>
          </w:p>
          <w:p w:rsidR="006466B8" w:rsidRPr="0092783D" w:rsidRDefault="00B659FC" w:rsidP="00B659FC">
            <w:pPr>
              <w:pStyle w:val="c1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</w:rPr>
            </w:pPr>
            <w:r w:rsidRPr="0092783D">
              <w:rPr>
                <w:rStyle w:val="c2"/>
                <w:i/>
                <w:iCs/>
                <w:color w:val="000000"/>
              </w:rPr>
              <w:t>Счастливые друзья.</w:t>
            </w:r>
          </w:p>
          <w:p w:rsidR="006466B8" w:rsidRPr="006466B8" w:rsidRDefault="006466B8" w:rsidP="006466B8">
            <w:pPr>
              <w:shd w:val="clear" w:color="auto" w:fill="FFFFFF"/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579" w:rsidRDefault="00D87579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повторяют.</w:t>
            </w: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B659FC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отгадывают загадку.</w:t>
            </w:r>
          </w:p>
          <w:p w:rsidR="00351FFB" w:rsidRPr="0092783D" w:rsidRDefault="00351FFB" w:rsidP="00351FFB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Словарная работа детей.</w:t>
            </w:r>
          </w:p>
          <w:p w:rsidR="006466B8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51FFB" w:rsidRPr="0092783D" w:rsidRDefault="00351FFB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669F9" w:rsidRPr="004669F9" w:rsidRDefault="004669F9" w:rsidP="004669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Добрая</w:t>
            </w:r>
            <w:r w:rsidR="00D8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зеленая, веселая, </w:t>
            </w:r>
            <w:r w:rsidR="00D8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ласковая, </w:t>
            </w: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громкая, красивая и т. д.</w:t>
            </w: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351FFB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детьми предложений. Весной…</w:t>
            </w:r>
          </w:p>
          <w:p w:rsidR="004669F9" w:rsidRPr="004669F9" w:rsidRDefault="004669F9" w:rsidP="004669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Весной тает снег. Весной появляются ручейки. Весной </w:t>
            </w: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набухают почки, Весной появляется зелёная травка. Весной солнышко греет теплее. Весной прилетают птицы. Весной люди надевают легкую одежду. Весной на деревьях появляются зелёные листочки. Весной появляются первые цветы и т. д.</w:t>
            </w: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6466B8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6B8" w:rsidRPr="006466B8" w:rsidTr="00287A5F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  <w:p w:rsidR="006466B8" w:rsidRPr="006466B8" w:rsidRDefault="006466B8" w:rsidP="006466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мин.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92783D" w:rsidP="006466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466B8"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ешить поставленные задачи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6B8" w:rsidRPr="006466B8" w:rsidTr="00287A5F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  <w:p w:rsidR="006466B8" w:rsidRPr="006466B8" w:rsidRDefault="006466B8" w:rsidP="006466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постановки проблемы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-настроить детей на предстоящую деятельность;</w:t>
            </w:r>
          </w:p>
          <w:p w:rsidR="006466B8" w:rsidRPr="006466B8" w:rsidRDefault="006466B8" w:rsidP="006466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-активизировать мыслительную деятельность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А вот и наша </w:t>
            </w:r>
            <w:r w:rsidR="006154BA" w:rsidRPr="006154B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первая</w:t>
            </w:r>
            <w:r w:rsidR="00B659FC" w:rsidRPr="006154B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остановка</w:t>
            </w:r>
            <w:r w:rsidR="00B659FC"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«Ласковая весна</w:t>
            </w:r>
            <w:r w:rsidRPr="0064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Посмотрим, какие задания нас здесь ожидают.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скажу солнце, а вы ласково - солнышко,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ветка - веточка,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- листочек,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ручей - ручеек,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лужа - лужица,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 - цветочек,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туча - тучка,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- деревце,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облако - облачко,</w:t>
            </w:r>
          </w:p>
          <w:p w:rsidR="006154BA" w:rsidRDefault="00B659FC" w:rsidP="00B659FC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- водичка</w:t>
            </w:r>
            <w:r w:rsidR="006466B8"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        </w:t>
            </w:r>
          </w:p>
          <w:p w:rsidR="006466B8" w:rsidRPr="006466B8" w:rsidRDefault="006154BA" w:rsidP="00B659FC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Молодцы. Ребята. А вот и первая часть нашей картинки.</w:t>
            </w:r>
            <w:r w:rsidR="006466B8"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6B8" w:rsidRPr="006466B8" w:rsidTr="00287A5F">
        <w:trPr>
          <w:trHeight w:val="6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Default="006466B8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  <w:p w:rsidR="006154BA" w:rsidRDefault="006154BA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Pr="006466B8" w:rsidRDefault="006154BA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BA" w:rsidRDefault="006154BA" w:rsidP="006466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 практического решения проблемы.</w:t>
            </w:r>
          </w:p>
          <w:p w:rsidR="006154BA" w:rsidRDefault="006154BA" w:rsidP="006466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6B8" w:rsidRPr="006466B8" w:rsidRDefault="006466B8" w:rsidP="006466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 восприятия материала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DDE" w:rsidRDefault="00230DDE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DDE" w:rsidRDefault="00230DDE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DDE" w:rsidRDefault="00230DDE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DDE" w:rsidRDefault="00230DDE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DDE" w:rsidRDefault="00230DDE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DDE" w:rsidRDefault="00230DDE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DDE" w:rsidRDefault="00230DDE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DDE" w:rsidRDefault="00230DDE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DDE" w:rsidRDefault="00230DDE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DDE" w:rsidRDefault="00230DDE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6B8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ОСЗ Умный пол «Найди первоцветы»</w:t>
            </w: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446" w:rsidRPr="006466B8" w:rsidRDefault="003C6446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ОСЗ Умный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«Какие животные зимовали»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3D" w:rsidRDefault="006466B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6466B8">
              <w:rPr>
                <w:b/>
                <w:bCs/>
                <w:color w:val="000000"/>
              </w:rPr>
              <w:lastRenderedPageBreak/>
              <w:t> </w:t>
            </w:r>
            <w:r w:rsidR="00F866D8" w:rsidRPr="006154BA">
              <w:rPr>
                <w:b/>
                <w:i/>
                <w:iCs/>
                <w:color w:val="000000"/>
              </w:rPr>
              <w:t>Остановка вторая</w:t>
            </w:r>
            <w:r w:rsidR="00F866D8" w:rsidRPr="0092783D">
              <w:rPr>
                <w:i/>
                <w:iCs/>
                <w:color w:val="000000"/>
              </w:rPr>
              <w:t>.  «</w:t>
            </w:r>
            <w:r w:rsidR="00F866D8" w:rsidRPr="0092783D">
              <w:rPr>
                <w:rStyle w:val="c3"/>
                <w:color w:val="000000"/>
              </w:rPr>
              <w:t xml:space="preserve">Лесная </w:t>
            </w:r>
            <w:r w:rsidR="006154BA">
              <w:rPr>
                <w:rStyle w:val="c3"/>
                <w:color w:val="000000"/>
              </w:rPr>
              <w:t>проталинка</w:t>
            </w:r>
            <w:r w:rsidR="00F866D8" w:rsidRPr="0092783D">
              <w:rPr>
                <w:rStyle w:val="c3"/>
                <w:color w:val="000000"/>
              </w:rPr>
              <w:t>».</w:t>
            </w:r>
          </w:p>
          <w:p w:rsidR="0092783D" w:rsidRDefault="0092783D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- </w:t>
            </w:r>
            <w:r w:rsidR="006154BA">
              <w:rPr>
                <w:rStyle w:val="c3"/>
                <w:color w:val="000000"/>
              </w:rPr>
              <w:t>Ребята</w:t>
            </w:r>
            <w:r>
              <w:rPr>
                <w:rStyle w:val="c3"/>
                <w:color w:val="000000"/>
              </w:rPr>
              <w:t>, в лесу очень много снега. Наши первые весенние цветы не смогут пробиться сквозь него. Я пред</w:t>
            </w:r>
            <w:r w:rsidR="00FA068F">
              <w:rPr>
                <w:rStyle w:val="c3"/>
                <w:color w:val="000000"/>
              </w:rPr>
              <w:t xml:space="preserve">лагаю вам провести эксперимент и ответить на </w:t>
            </w:r>
            <w:r w:rsidR="00FA068F">
              <w:rPr>
                <w:rStyle w:val="c3"/>
                <w:color w:val="000000"/>
              </w:rPr>
              <w:lastRenderedPageBreak/>
              <w:t>вопрос, «КАК В ЛЕСУ ПОЯВЛЯЮТСЯ ПРОТАЛИНКИ?»</w:t>
            </w:r>
          </w:p>
          <w:p w:rsidR="006154BA" w:rsidRDefault="006154BA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Как только мы растопили снег, сразу нашли вторую часть.</w:t>
            </w:r>
          </w:p>
          <w:p w:rsidR="00FA068F" w:rsidRPr="006154BA" w:rsidRDefault="006154BA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  <w:color w:val="000000"/>
              </w:rPr>
            </w:pPr>
            <w:r w:rsidRPr="006154BA">
              <w:rPr>
                <w:rStyle w:val="c3"/>
                <w:b/>
                <w:i/>
                <w:color w:val="000000"/>
              </w:rPr>
              <w:t xml:space="preserve">Остановка третья. 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Как только растаял снег, появляется зеленая травка и первые весенние цветы.</w:t>
            </w:r>
          </w:p>
          <w:p w:rsidR="00F866D8" w:rsidRPr="0092783D" w:rsidRDefault="00F866D8" w:rsidP="00F866D8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92783D">
              <w:rPr>
                <w:rStyle w:val="c5"/>
                <w:color w:val="000000"/>
              </w:rPr>
              <w:t>Дыхательная гимнастика </w:t>
            </w:r>
          </w:p>
          <w:p w:rsidR="00F866D8" w:rsidRPr="0092783D" w:rsidRDefault="00F866D8" w:rsidP="00F866D8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783D">
              <w:rPr>
                <w:rStyle w:val="c5"/>
                <w:i/>
                <w:iCs/>
                <w:color w:val="000000"/>
              </w:rPr>
              <w:t>«Аромат цветов»</w:t>
            </w:r>
            <w:r w:rsidRPr="0092783D">
              <w:rPr>
                <w:rStyle w:val="c3"/>
                <w:color w:val="000000"/>
              </w:rPr>
              <w:t> 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-А какой самый первый цветок появляется весной в лесу?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9"/>
                <w:color w:val="000000"/>
                <w:u w:val="single"/>
              </w:rPr>
              <w:t>Дети</w:t>
            </w:r>
            <w:r w:rsidRPr="0092783D">
              <w:rPr>
                <w:rStyle w:val="c3"/>
                <w:color w:val="000000"/>
              </w:rPr>
              <w:t>: Подснежники.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ind w:firstLine="1276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Прорастает сквозь снежок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ind w:firstLine="1276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К солнечным лучам цветок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ind w:firstLine="1276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Маленький и нежный</w:t>
            </w:r>
          </w:p>
          <w:p w:rsidR="00F866D8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ind w:firstLine="1276"/>
              <w:rPr>
                <w:rStyle w:val="c3"/>
                <w:color w:val="000000"/>
              </w:rPr>
            </w:pPr>
            <w:r w:rsidRPr="0092783D">
              <w:rPr>
                <w:rStyle w:val="c3"/>
                <w:color w:val="000000"/>
              </w:rPr>
              <w:t>Беленький подснежник</w:t>
            </w:r>
          </w:p>
          <w:p w:rsidR="003C6446" w:rsidRDefault="003C6446" w:rsidP="00F866D8">
            <w:pPr>
              <w:pStyle w:val="c4"/>
              <w:shd w:val="clear" w:color="auto" w:fill="FFFFFF"/>
              <w:spacing w:before="0" w:beforeAutospacing="0" w:after="0" w:afterAutospacing="0"/>
              <w:ind w:firstLine="1276"/>
              <w:rPr>
                <w:rStyle w:val="c3"/>
                <w:color w:val="000000"/>
              </w:rPr>
            </w:pPr>
          </w:p>
          <w:p w:rsidR="003C6446" w:rsidRPr="0092783D" w:rsidRDefault="003C6446" w:rsidP="003C644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Я предлагаю вам найти первоцветы на нашем умном полу.</w:t>
            </w:r>
          </w:p>
          <w:p w:rsidR="00F866D8" w:rsidRPr="00287A5F" w:rsidRDefault="00F866D8" w:rsidP="00F866D8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87A5F">
              <w:rPr>
                <w:rStyle w:val="c5"/>
                <w:b/>
                <w:color w:val="000000"/>
              </w:rPr>
              <w:t>Физкультминутка </w:t>
            </w:r>
            <w:r w:rsidRPr="00287A5F">
              <w:rPr>
                <w:rStyle w:val="c5"/>
                <w:b/>
                <w:i/>
                <w:iCs/>
                <w:color w:val="000000"/>
              </w:rPr>
              <w:t>«Ветер»</w:t>
            </w:r>
          </w:p>
          <w:p w:rsidR="00F866D8" w:rsidRPr="0092783D" w:rsidRDefault="00F866D8" w:rsidP="00F866D8">
            <w:pPr>
              <w:pStyle w:val="c1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Ветер дует нам в лицо,</w:t>
            </w:r>
          </w:p>
          <w:p w:rsidR="00F866D8" w:rsidRPr="0092783D" w:rsidRDefault="00F866D8" w:rsidP="00F866D8">
            <w:pPr>
              <w:pStyle w:val="c1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Закачалось деревцо.</w:t>
            </w:r>
          </w:p>
          <w:p w:rsidR="00F866D8" w:rsidRPr="0092783D" w:rsidRDefault="00F866D8" w:rsidP="00F866D8">
            <w:pPr>
              <w:pStyle w:val="c1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Ветер тише, тише, тише,</w:t>
            </w:r>
          </w:p>
          <w:p w:rsidR="00F866D8" w:rsidRPr="0092783D" w:rsidRDefault="00F866D8" w:rsidP="00F866D8">
            <w:pPr>
              <w:pStyle w:val="c1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Деревцо всё выше, выше.</w:t>
            </w:r>
          </w:p>
          <w:p w:rsidR="006466B8" w:rsidRPr="006466B8" w:rsidRDefault="006466B8" w:rsidP="00B65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A5F">
              <w:rPr>
                <w:b/>
                <w:i/>
                <w:color w:val="000000"/>
              </w:rPr>
              <w:t xml:space="preserve">Остановка </w:t>
            </w:r>
            <w:r w:rsidR="00287A5F" w:rsidRPr="00287A5F">
              <w:rPr>
                <w:b/>
                <w:i/>
                <w:color w:val="000000"/>
              </w:rPr>
              <w:t>четвертая.</w:t>
            </w:r>
            <w:r w:rsidR="00287A5F">
              <w:rPr>
                <w:b/>
                <w:i/>
                <w:color w:val="000000"/>
              </w:rPr>
              <w:t xml:space="preserve"> </w:t>
            </w:r>
            <w:r w:rsidRPr="00287A5F">
              <w:rPr>
                <w:b/>
                <w:i/>
                <w:color w:val="000000"/>
              </w:rPr>
              <w:t xml:space="preserve"> </w:t>
            </w:r>
            <w:r w:rsidRPr="00287A5F">
              <w:rPr>
                <w:rStyle w:val="c5"/>
                <w:b/>
                <w:i/>
                <w:iCs/>
                <w:color w:val="000000"/>
              </w:rPr>
              <w:t>«Животные </w:t>
            </w:r>
            <w:r w:rsidRPr="00287A5F">
              <w:rPr>
                <w:rStyle w:val="c13"/>
                <w:b/>
                <w:bCs/>
                <w:i/>
                <w:iCs/>
                <w:color w:val="000000"/>
              </w:rPr>
              <w:t>весной</w:t>
            </w:r>
            <w:r w:rsidRPr="00287A5F">
              <w:rPr>
                <w:rStyle w:val="c5"/>
                <w:b/>
                <w:i/>
                <w:iCs/>
                <w:color w:val="000000"/>
              </w:rPr>
              <w:t>»</w:t>
            </w:r>
            <w:r w:rsidRPr="00287A5F">
              <w:rPr>
                <w:rStyle w:val="c3"/>
                <w:b/>
                <w:color w:val="000000"/>
              </w:rPr>
              <w:t>.</w:t>
            </w:r>
            <w:r w:rsidRPr="0092783D">
              <w:rPr>
                <w:rStyle w:val="c3"/>
                <w:color w:val="000000"/>
              </w:rPr>
              <w:t xml:space="preserve"> Каких диких животных вы знаете?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- А почему они называются дикими?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 - Что с животными происходит весной?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5"/>
                <w:color w:val="000000"/>
              </w:rPr>
              <w:t> - Какие звери меняют шубку весной?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 xml:space="preserve"> - Шубка у зайца </w:t>
            </w:r>
            <w:proofErr w:type="gramStart"/>
            <w:r w:rsidRPr="0092783D">
              <w:rPr>
                <w:rStyle w:val="c3"/>
                <w:color w:val="000000"/>
              </w:rPr>
              <w:t>зимой</w:t>
            </w:r>
            <w:proofErr w:type="gramEnd"/>
            <w:r w:rsidRPr="0092783D">
              <w:rPr>
                <w:rStyle w:val="c3"/>
                <w:color w:val="000000"/>
              </w:rPr>
              <w:t xml:space="preserve">  какого цвета? А весной?</w:t>
            </w:r>
          </w:p>
          <w:p w:rsidR="00F866D8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92783D">
              <w:rPr>
                <w:rStyle w:val="c3"/>
                <w:color w:val="000000"/>
              </w:rPr>
              <w:t> - А какие из этих зверей зимой спят, а весной просыпаются?</w:t>
            </w:r>
          </w:p>
          <w:p w:rsidR="003C6446" w:rsidRDefault="003C6446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lastRenderedPageBreak/>
              <w:t>Игра «Какие животные спали зимой»</w:t>
            </w:r>
          </w:p>
          <w:p w:rsidR="003C6446" w:rsidRPr="0092783D" w:rsidRDefault="003C6446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5"/>
                <w:color w:val="000000"/>
                <w:u w:val="single"/>
              </w:rPr>
              <w:t>Воспитатель</w:t>
            </w:r>
            <w:r w:rsidR="00287A5F">
              <w:rPr>
                <w:rStyle w:val="c5"/>
                <w:color w:val="000000"/>
              </w:rPr>
              <w:t>: Давайте</w:t>
            </w:r>
            <w:r w:rsidRPr="0092783D">
              <w:rPr>
                <w:rStyle w:val="c5"/>
                <w:color w:val="000000"/>
              </w:rPr>
              <w:t xml:space="preserve"> поиграем в игру </w:t>
            </w:r>
            <w:r w:rsidR="00287A5F">
              <w:rPr>
                <w:rStyle w:val="c5"/>
                <w:i/>
                <w:iCs/>
                <w:color w:val="000000"/>
              </w:rPr>
              <w:t>«Мама и детеныш</w:t>
            </w:r>
            <w:r w:rsidRPr="0092783D">
              <w:rPr>
                <w:rStyle w:val="c5"/>
                <w:i/>
                <w:iCs/>
                <w:color w:val="000000"/>
              </w:rPr>
              <w:t>»</w:t>
            </w:r>
            <w:r w:rsidRPr="0092783D">
              <w:rPr>
                <w:rStyle w:val="c3"/>
                <w:color w:val="000000"/>
              </w:rPr>
              <w:t>.</w:t>
            </w:r>
            <w:r w:rsidR="00287A5F">
              <w:rPr>
                <w:rStyle w:val="c3"/>
                <w:color w:val="000000"/>
              </w:rPr>
              <w:t xml:space="preserve"> Берите по одной картинке и ищите пары.</w:t>
            </w:r>
          </w:p>
          <w:p w:rsidR="00F866D8" w:rsidRDefault="00287A5F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92783D">
              <w:rPr>
                <w:rStyle w:val="c5"/>
                <w:i/>
                <w:iCs/>
                <w:color w:val="000000"/>
              </w:rPr>
              <w:t xml:space="preserve"> </w:t>
            </w:r>
            <w:r w:rsidR="00B44186" w:rsidRPr="0092783D">
              <w:rPr>
                <w:rStyle w:val="c5"/>
                <w:i/>
                <w:iCs/>
                <w:color w:val="000000"/>
              </w:rPr>
              <w:t>(Белка — Бельчонок, Медведь — Медвежонок, Заяц — Зайчонок, Лиса — лисенок</w:t>
            </w:r>
            <w:r w:rsidR="0092783D" w:rsidRPr="0092783D">
              <w:rPr>
                <w:rStyle w:val="c3"/>
                <w:color w:val="000000"/>
              </w:rPr>
              <w:t>, волк - волчонок</w:t>
            </w:r>
            <w:r w:rsidR="00F866D8" w:rsidRPr="0092783D">
              <w:rPr>
                <w:rStyle w:val="c3"/>
                <w:color w:val="000000"/>
              </w:rPr>
              <w:t>)</w:t>
            </w:r>
            <w:r>
              <w:rPr>
                <w:rStyle w:val="c3"/>
                <w:color w:val="000000"/>
              </w:rPr>
              <w:t>.</w:t>
            </w:r>
          </w:p>
          <w:p w:rsidR="00287A5F" w:rsidRPr="0092783D" w:rsidRDefault="00287A5F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Молодцы, справились с заданием. Вот наша четвертая часть.</w:t>
            </w:r>
          </w:p>
          <w:p w:rsidR="0092783D" w:rsidRPr="0092783D" w:rsidRDefault="0092783D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44186" w:rsidRPr="00287A5F" w:rsidRDefault="00287A5F" w:rsidP="00B44186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rStyle w:val="c5"/>
                <w:b/>
                <w:i/>
                <w:color w:val="000000"/>
              </w:rPr>
              <w:t>Остановка пятая:</w:t>
            </w:r>
            <w:r w:rsidR="00B44186" w:rsidRPr="00287A5F">
              <w:rPr>
                <w:rStyle w:val="c5"/>
                <w:b/>
                <w:i/>
                <w:color w:val="000000"/>
              </w:rPr>
              <w:t> </w:t>
            </w:r>
            <w:r w:rsidR="00B44186" w:rsidRPr="00287A5F">
              <w:rPr>
                <w:rStyle w:val="c5"/>
                <w:b/>
                <w:i/>
                <w:iCs/>
                <w:color w:val="000000"/>
              </w:rPr>
              <w:t>«Птицы весной»</w:t>
            </w:r>
            <w:r w:rsidR="00B44186" w:rsidRPr="00287A5F">
              <w:rPr>
                <w:rStyle w:val="c3"/>
                <w:b/>
                <w:i/>
                <w:color w:val="000000"/>
              </w:rPr>
              <w:t>.</w:t>
            </w:r>
          </w:p>
          <w:p w:rsidR="00B44186" w:rsidRPr="0092783D" w:rsidRDefault="00B44186" w:rsidP="00B441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 - Какие бывают птицы?</w:t>
            </w:r>
          </w:p>
          <w:p w:rsidR="00B44186" w:rsidRPr="0092783D" w:rsidRDefault="00B44186" w:rsidP="00B441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 - А каких вы знаете перелетных птиц?</w:t>
            </w:r>
          </w:p>
          <w:p w:rsidR="00B44186" w:rsidRPr="0092783D" w:rsidRDefault="00B44186" w:rsidP="00B441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5"/>
                <w:color w:val="000000"/>
              </w:rPr>
              <w:t> - Чем занимаются птицы весной? (</w:t>
            </w:r>
            <w:r w:rsidRPr="0092783D">
              <w:rPr>
                <w:rStyle w:val="c5"/>
                <w:i/>
                <w:iCs/>
                <w:color w:val="000000"/>
              </w:rPr>
              <w:t>строят гнёзда</w:t>
            </w:r>
            <w:r w:rsidRPr="0092783D">
              <w:rPr>
                <w:rStyle w:val="c3"/>
                <w:color w:val="000000"/>
              </w:rPr>
              <w:t>).</w:t>
            </w:r>
          </w:p>
          <w:p w:rsidR="00BE39AB" w:rsidRPr="00BE39AB" w:rsidRDefault="00D87579" w:rsidP="00D87579">
            <w:pPr>
              <w:shd w:val="clear" w:color="auto" w:fill="FFFFFF"/>
              <w:spacing w:after="0" w:line="288" w:lineRule="atLeast"/>
              <w:outlineLvl w:val="2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87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Пальчиковая гимнастика.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BE39AB" w:rsidRPr="00D875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Перелетные птицы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Тили-</w:t>
            </w:r>
            <w:proofErr w:type="spellStart"/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proofErr w:type="spellEnd"/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тили-</w:t>
            </w:r>
            <w:proofErr w:type="spellStart"/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proofErr w:type="spellEnd"/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юга птицы прилетели!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Прилетел к нам скворушка – Серенькое перышко.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Жаворонок, соловей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Торопились: кто скорей?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Цапля, лебедь, утка, стриж,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Аист, ласточка и чиж –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вернулись, прилетели,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звонкие запели!</w:t>
            </w:r>
          </w:p>
          <w:p w:rsidR="00BE39AB" w:rsidRPr="00287A5F" w:rsidRDefault="00BE39AB" w:rsidP="0096682D">
            <w:pPr>
              <w:shd w:val="clear" w:color="auto" w:fill="FFFFFF"/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186" w:rsidRPr="00287A5F" w:rsidRDefault="00B44186" w:rsidP="00B441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A5F">
              <w:rPr>
                <w:rStyle w:val="c9"/>
                <w:color w:val="000000"/>
                <w:u w:val="single"/>
              </w:rPr>
              <w:t>Воспитатель</w:t>
            </w:r>
            <w:r w:rsidRPr="00287A5F">
              <w:rPr>
                <w:rStyle w:val="c5"/>
                <w:color w:val="000000"/>
              </w:rPr>
              <w:t>: На доске - домик, выложенный из геометрических фигур. Кто может жить в этом домике? (</w:t>
            </w:r>
            <w:r w:rsidRPr="00287A5F">
              <w:rPr>
                <w:rStyle w:val="c5"/>
                <w:i/>
                <w:iCs/>
                <w:color w:val="000000"/>
              </w:rPr>
              <w:t>Скворцы</w:t>
            </w:r>
            <w:r w:rsidRPr="00287A5F">
              <w:rPr>
                <w:rStyle w:val="c3"/>
                <w:color w:val="000000"/>
              </w:rPr>
              <w:t>)</w:t>
            </w:r>
          </w:p>
          <w:p w:rsidR="00B44186" w:rsidRPr="00287A5F" w:rsidRDefault="00B44186" w:rsidP="00B441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A5F">
              <w:rPr>
                <w:rStyle w:val="c5"/>
                <w:color w:val="000000"/>
              </w:rPr>
              <w:t>  - Как  называется домик для птиц? (</w:t>
            </w:r>
            <w:r w:rsidRPr="00287A5F">
              <w:rPr>
                <w:rStyle w:val="c5"/>
                <w:i/>
                <w:iCs/>
                <w:color w:val="000000"/>
              </w:rPr>
              <w:t>Скворечник</w:t>
            </w:r>
            <w:r w:rsidRPr="00287A5F">
              <w:rPr>
                <w:rStyle w:val="c3"/>
                <w:color w:val="000000"/>
              </w:rPr>
              <w:t>).</w:t>
            </w:r>
          </w:p>
          <w:p w:rsidR="00B44186" w:rsidRPr="00287A5F" w:rsidRDefault="00B44186" w:rsidP="00B441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A5F">
              <w:rPr>
                <w:rStyle w:val="c3"/>
                <w:color w:val="000000"/>
              </w:rPr>
              <w:t> - Ребята, посмотрите на скворечник и скажите, какие геометрические нужно взять, чтобы смастерить скворечник.</w:t>
            </w:r>
          </w:p>
          <w:p w:rsidR="006466B8" w:rsidRDefault="00B44186" w:rsidP="0096682D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i/>
                <w:iCs/>
                <w:color w:val="000000"/>
              </w:rPr>
            </w:pPr>
            <w:r w:rsidRPr="00287A5F">
              <w:rPr>
                <w:rStyle w:val="c5"/>
                <w:color w:val="000000"/>
              </w:rPr>
              <w:t>Игра </w:t>
            </w:r>
            <w:r w:rsidRPr="00287A5F">
              <w:rPr>
                <w:rStyle w:val="c5"/>
                <w:i/>
                <w:iCs/>
                <w:color w:val="000000"/>
              </w:rPr>
              <w:t>«Строим скворечник»</w:t>
            </w:r>
          </w:p>
          <w:p w:rsidR="00BE39AB" w:rsidRPr="006466B8" w:rsidRDefault="00BE39AB" w:rsidP="0096682D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rStyle w:val="c5"/>
                <w:iCs/>
              </w:rPr>
              <w:t xml:space="preserve">Мы снова справились с заданием. Нашелся пятый </w:t>
            </w:r>
            <w:r>
              <w:rPr>
                <w:rStyle w:val="c5"/>
                <w:iCs/>
              </w:rPr>
              <w:lastRenderedPageBreak/>
              <w:t>элемент картинки.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8F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A068F" w:rsidRPr="0092783D" w:rsidRDefault="00FA068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Воспитатель с детьми проводит эксперимент по таянию снега.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(Взаимодействие снега с водой, с горячим воздухом).</w:t>
            </w: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F866D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выбирают из набора картинки и выклады</w:t>
            </w:r>
            <w:r w:rsidR="0092783D"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вают их по тексту стихотворения</w:t>
            </w:r>
            <w:r w:rsidR="00287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92783D"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230DDE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задания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7A5F" w:rsidRDefault="00287A5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7A5F" w:rsidRDefault="00287A5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7A5F" w:rsidRDefault="00230DDE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Выполнение задания.</w:t>
            </w:r>
            <w:bookmarkStart w:id="0" w:name="_GoBack"/>
            <w:bookmarkEnd w:id="0"/>
          </w:p>
          <w:p w:rsidR="00287A5F" w:rsidRDefault="00287A5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287A5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набора картинок дети находят животных, которые спали зимой. Объясняют, почему они впадают в спячку.</w:t>
            </w: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Скрестить большие пальцы, помахать ладошками.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сгибать пальцы на обеих руках, начиная с мизинца левой руки.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Снова, скрестив большие пальцы, помахать ладошками.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и большим пальцами изобразить, как поет птица.</w:t>
            </w:r>
          </w:p>
          <w:p w:rsidR="006466B8" w:rsidRPr="00BE39AB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BE39AB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7A5F" w:rsidRPr="00BE39AB" w:rsidRDefault="00287A5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7A5F" w:rsidRPr="00BE39AB" w:rsidRDefault="00287A5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7A5F" w:rsidRDefault="00287A5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7A5F" w:rsidRDefault="00287A5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7A5F" w:rsidRDefault="00287A5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6466B8" w:rsidRDefault="00B44186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Одни дети выкладывают </w:t>
            </w:r>
            <w:r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скворечник из квадрата, круга и треугольника, другие из 4 прямоугольников, треугольника и круга.</w:t>
            </w:r>
          </w:p>
        </w:tc>
      </w:tr>
      <w:tr w:rsidR="006466B8" w:rsidRPr="006466B8" w:rsidTr="00287A5F">
        <w:trPr>
          <w:trHeight w:val="110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154BA" w:rsidP="0064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  <w:r w:rsidR="006466B8"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практического решения проблемы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92783D" w:rsidP="00BE39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самостоятельно </w:t>
            </w:r>
            <w:r w:rsid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складывают картинку «Приход весны»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B8" w:rsidRPr="006466B8" w:rsidRDefault="006466B8" w:rsidP="006466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6B8" w:rsidRPr="006466B8" w:rsidTr="00287A5F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  <w:p w:rsidR="006466B8" w:rsidRPr="006466B8" w:rsidRDefault="006466B8" w:rsidP="006466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-показать результат всего занятия.</w:t>
            </w:r>
          </w:p>
          <w:p w:rsidR="006466B8" w:rsidRPr="006466B8" w:rsidRDefault="006466B8" w:rsidP="006466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умения анализировать свою деятельность.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BE39AB" w:rsidP="006466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</w:t>
            </w:r>
            <w:r w:rsidR="006466B8"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выполнили все задания. А теперь  нам пора возвращаться: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Раз, два, покружись, в нашей</w:t>
            </w:r>
            <w:r w:rsidR="006466B8" w:rsidRPr="0064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группе</w:t>
            </w:r>
            <w:r w:rsidR="006466B8" w:rsidRPr="0064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очутись!</w:t>
            </w:r>
          </w:p>
          <w:p w:rsidR="006466B8" w:rsidRPr="006466B8" w:rsidRDefault="006466B8" w:rsidP="006466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закончилось наше путешествие. С возвращением Вас!</w:t>
            </w:r>
          </w:p>
          <w:p w:rsidR="006466B8" w:rsidRPr="006466B8" w:rsidRDefault="006466B8" w:rsidP="006466B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3D" w:rsidRPr="0092783D" w:rsidRDefault="006466B8" w:rsidP="006466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детей.</w:t>
            </w:r>
            <w:r w:rsidR="0092783D"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66B8" w:rsidRPr="006466B8" w:rsidRDefault="0092783D" w:rsidP="006466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получают от солнышка картинки с приметами весны.</w:t>
            </w:r>
          </w:p>
          <w:p w:rsidR="006466B8" w:rsidRPr="006466B8" w:rsidRDefault="006466B8" w:rsidP="00927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1CC" w:rsidRDefault="001211CC"/>
    <w:sectPr w:rsidR="001211CC" w:rsidSect="006466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B8"/>
    <w:rsid w:val="001211CC"/>
    <w:rsid w:val="00230DDE"/>
    <w:rsid w:val="00287A5F"/>
    <w:rsid w:val="00351FFB"/>
    <w:rsid w:val="003C6446"/>
    <w:rsid w:val="004669F9"/>
    <w:rsid w:val="0049621C"/>
    <w:rsid w:val="005A7F7D"/>
    <w:rsid w:val="006154BA"/>
    <w:rsid w:val="006466B8"/>
    <w:rsid w:val="007B6817"/>
    <w:rsid w:val="0092783D"/>
    <w:rsid w:val="0096682D"/>
    <w:rsid w:val="00B44186"/>
    <w:rsid w:val="00B659FC"/>
    <w:rsid w:val="00BE39AB"/>
    <w:rsid w:val="00D87579"/>
    <w:rsid w:val="00F866D8"/>
    <w:rsid w:val="00F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466B8"/>
  </w:style>
  <w:style w:type="paragraph" w:customStyle="1" w:styleId="c4">
    <w:name w:val="c4"/>
    <w:basedOn w:val="a"/>
    <w:rsid w:val="0064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466B8"/>
  </w:style>
  <w:style w:type="character" w:customStyle="1" w:styleId="c2">
    <w:name w:val="c2"/>
    <w:basedOn w:val="a0"/>
    <w:rsid w:val="006466B8"/>
  </w:style>
  <w:style w:type="character" w:customStyle="1" w:styleId="c5">
    <w:name w:val="c5"/>
    <w:basedOn w:val="a0"/>
    <w:rsid w:val="006466B8"/>
  </w:style>
  <w:style w:type="paragraph" w:customStyle="1" w:styleId="c7">
    <w:name w:val="c7"/>
    <w:basedOn w:val="a"/>
    <w:rsid w:val="00B6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659FC"/>
  </w:style>
  <w:style w:type="paragraph" w:customStyle="1" w:styleId="c1">
    <w:name w:val="c1"/>
    <w:basedOn w:val="a"/>
    <w:rsid w:val="00B6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8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7F7D"/>
    <w:pPr>
      <w:spacing w:after="0" w:line="240" w:lineRule="auto"/>
    </w:pPr>
  </w:style>
  <w:style w:type="table" w:styleId="a6">
    <w:name w:val="Table Grid"/>
    <w:basedOn w:val="a1"/>
    <w:uiPriority w:val="59"/>
    <w:rsid w:val="005A7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466B8"/>
  </w:style>
  <w:style w:type="paragraph" w:customStyle="1" w:styleId="c4">
    <w:name w:val="c4"/>
    <w:basedOn w:val="a"/>
    <w:rsid w:val="0064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466B8"/>
  </w:style>
  <w:style w:type="character" w:customStyle="1" w:styleId="c2">
    <w:name w:val="c2"/>
    <w:basedOn w:val="a0"/>
    <w:rsid w:val="006466B8"/>
  </w:style>
  <w:style w:type="character" w:customStyle="1" w:styleId="c5">
    <w:name w:val="c5"/>
    <w:basedOn w:val="a0"/>
    <w:rsid w:val="006466B8"/>
  </w:style>
  <w:style w:type="paragraph" w:customStyle="1" w:styleId="c7">
    <w:name w:val="c7"/>
    <w:basedOn w:val="a"/>
    <w:rsid w:val="00B6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659FC"/>
  </w:style>
  <w:style w:type="paragraph" w:customStyle="1" w:styleId="c1">
    <w:name w:val="c1"/>
    <w:basedOn w:val="a"/>
    <w:rsid w:val="00B6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8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7F7D"/>
    <w:pPr>
      <w:spacing w:after="0" w:line="240" w:lineRule="auto"/>
    </w:pPr>
  </w:style>
  <w:style w:type="table" w:styleId="a6">
    <w:name w:val="Table Grid"/>
    <w:basedOn w:val="a1"/>
    <w:uiPriority w:val="59"/>
    <w:rsid w:val="005A7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cp:lastPrinted>2022-03-21T14:56:00Z</cp:lastPrinted>
  <dcterms:created xsi:type="dcterms:W3CDTF">2022-03-18T03:41:00Z</dcterms:created>
  <dcterms:modified xsi:type="dcterms:W3CDTF">2023-10-25T03:58:00Z</dcterms:modified>
</cp:coreProperties>
</file>