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66A606" w14:paraId="501817AE" wp14:textId="610FFFE6">
      <w:pPr>
        <w:jc w:val="center"/>
      </w:pPr>
      <w:bookmarkStart w:name="_GoBack" w:id="0"/>
      <w:bookmarkEnd w:id="0"/>
      <w:r w:rsidRPr="2E66A606" w:rsidR="2E66A606">
        <w:rPr>
          <w:rFonts w:ascii="Times New Roman" w:hAnsi="Times New Roman" w:eastAsia="Times New Roman" w:cs="Times New Roman"/>
          <w:sz w:val="28"/>
          <w:szCs w:val="28"/>
        </w:rPr>
        <w:t>КАРТОЧКА УЧАСТИКА</w:t>
      </w:r>
    </w:p>
    <w:p w:rsidR="2E66A606" w:rsidP="2E66A606" w:rsidRDefault="2E66A606" w14:paraId="1E821D41" w14:textId="7EA39816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E66A606" w:rsidR="2E66A606">
        <w:rPr>
          <w:rFonts w:ascii="Times New Roman" w:hAnsi="Times New Roman" w:eastAsia="Times New Roman" w:cs="Times New Roman"/>
          <w:sz w:val="28"/>
          <w:szCs w:val="28"/>
        </w:rPr>
        <w:t>Шакирова Ирина Альфридовна</w:t>
      </w:r>
    </w:p>
    <w:p w:rsidR="2E66A606" w:rsidP="2E66A606" w:rsidRDefault="2E66A606" w14:paraId="66B6FFA3" w14:textId="0A827232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E66A606" w:rsidR="2E66A606">
        <w:rPr>
          <w:rFonts w:ascii="Times New Roman" w:hAnsi="Times New Roman" w:eastAsia="Times New Roman" w:cs="Times New Roman"/>
          <w:sz w:val="28"/>
          <w:szCs w:val="28"/>
        </w:rPr>
        <w:t>i</w:t>
      </w:r>
      <w:hyperlink r:id="R40b2892d456e40ea">
        <w:r w:rsidRPr="2E66A606" w:rsidR="2E66A606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ra.shackirova2012@yandex.ru</w:t>
        </w:r>
      </w:hyperlink>
      <w:r w:rsidRPr="2E66A606" w:rsidR="2E66A6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E66A606" w:rsidP="2E66A606" w:rsidRDefault="2E66A606" w14:paraId="7C217952" w14:textId="07241FBC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E66A606" w:rsidR="2E66A606">
        <w:rPr>
          <w:rFonts w:ascii="Times New Roman" w:hAnsi="Times New Roman" w:eastAsia="Times New Roman" w:cs="Times New Roman"/>
          <w:sz w:val="28"/>
          <w:szCs w:val="28"/>
        </w:rPr>
        <w:t xml:space="preserve">Муниципальное бюджетное общеобразовательное учреждение “Средняя общеобразовательная школа №22 </w:t>
      </w:r>
      <w:proofErr w:type="spellStart"/>
      <w:r w:rsidRPr="2E66A606" w:rsidR="2E66A606">
        <w:rPr>
          <w:rFonts w:ascii="Times New Roman" w:hAnsi="Times New Roman" w:eastAsia="Times New Roman" w:cs="Times New Roman"/>
          <w:sz w:val="28"/>
          <w:szCs w:val="28"/>
        </w:rPr>
        <w:t>г.Челябинска</w:t>
      </w:r>
      <w:proofErr w:type="spellEnd"/>
      <w:r w:rsidRPr="2E66A606" w:rsidR="2E66A606">
        <w:rPr>
          <w:rFonts w:ascii="Times New Roman" w:hAnsi="Times New Roman" w:eastAsia="Times New Roman" w:cs="Times New Roman"/>
          <w:sz w:val="28"/>
          <w:szCs w:val="28"/>
        </w:rPr>
        <w:t>” “Казачья (кадетская)  школа”</w:t>
      </w:r>
    </w:p>
    <w:p w:rsidR="2E66A606" w:rsidP="2E66A606" w:rsidRDefault="2E66A606" w14:paraId="1B894E27" w14:textId="158359B5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E66A606" w:rsidR="2E66A606">
        <w:rPr>
          <w:rFonts w:ascii="Times New Roman" w:hAnsi="Times New Roman" w:eastAsia="Times New Roman" w:cs="Times New Roman"/>
          <w:sz w:val="28"/>
          <w:szCs w:val="28"/>
        </w:rPr>
        <w:t>Номинация: технологическая карта урока для лиц с ограниченными возможностью с использованием цифровых инструментов</w:t>
      </w:r>
    </w:p>
    <w:p w:rsidR="2E66A606" w:rsidP="2E66A606" w:rsidRDefault="2E66A606" w14:paraId="36F9A921" w14:textId="21092E7B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E66A606" w:rsidR="2E66A606">
        <w:rPr>
          <w:rFonts w:ascii="Times New Roman" w:hAnsi="Times New Roman" w:eastAsia="Times New Roman" w:cs="Times New Roman"/>
          <w:sz w:val="28"/>
          <w:szCs w:val="28"/>
        </w:rPr>
        <w:t xml:space="preserve">Аннотация: Работа состоит из технологической карты и презентации к уроку. Смысл работы </w:t>
      </w:r>
      <w:proofErr w:type="gramStart"/>
      <w:r w:rsidRPr="2E66A606" w:rsidR="2E66A606">
        <w:rPr>
          <w:rFonts w:ascii="Times New Roman" w:hAnsi="Times New Roman" w:eastAsia="Times New Roman" w:cs="Times New Roman"/>
          <w:sz w:val="28"/>
          <w:szCs w:val="28"/>
        </w:rPr>
        <w:t>-  урок</w:t>
      </w:r>
      <w:proofErr w:type="gramEnd"/>
      <w:r w:rsidRPr="2E66A606" w:rsidR="2E66A606">
        <w:rPr>
          <w:rFonts w:ascii="Times New Roman" w:hAnsi="Times New Roman" w:eastAsia="Times New Roman" w:cs="Times New Roman"/>
          <w:sz w:val="28"/>
          <w:szCs w:val="28"/>
        </w:rPr>
        <w:t xml:space="preserve"> изучения новой темы и применение приложения для построения графиков </w:t>
      </w:r>
      <w:proofErr w:type="gramStart"/>
      <w:r w:rsidRPr="2E66A606" w:rsidR="2E66A606">
        <w:rPr>
          <w:rFonts w:ascii="Times New Roman" w:hAnsi="Times New Roman" w:eastAsia="Times New Roman" w:cs="Times New Roman"/>
          <w:sz w:val="28"/>
          <w:szCs w:val="28"/>
        </w:rPr>
        <w:t>функций ,</w:t>
      </w:r>
      <w:proofErr w:type="gramEnd"/>
      <w:r w:rsidRPr="2E66A606" w:rsidR="2E66A606">
        <w:rPr>
          <w:rFonts w:ascii="Times New Roman" w:hAnsi="Times New Roman" w:eastAsia="Times New Roman" w:cs="Times New Roman"/>
          <w:sz w:val="28"/>
          <w:szCs w:val="28"/>
        </w:rPr>
        <w:t xml:space="preserve"> для облегчения работы детей с ограниченными возможностями.</w:t>
      </w:r>
    </w:p>
    <w:p w:rsidR="2E66A606" w:rsidP="2E66A606" w:rsidRDefault="2E66A606" w14:paraId="762BF4B4" w14:textId="578A9973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E66A606" w:rsidR="2E66A606">
        <w:rPr>
          <w:rFonts w:ascii="Times New Roman" w:hAnsi="Times New Roman" w:eastAsia="Times New Roman" w:cs="Times New Roman"/>
          <w:sz w:val="28"/>
          <w:szCs w:val="28"/>
        </w:rPr>
        <w:t xml:space="preserve"> Название: Технологическая карта урока по алгебры для 7 класса.</w:t>
      </w:r>
    </w:p>
    <w:p w:rsidR="2E66A606" w:rsidP="2E66A606" w:rsidRDefault="2E66A606" w14:paraId="7BB00F50" w14:textId="7A7A3E92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2E66A606" w:rsidP="2E66A606" w:rsidRDefault="2E66A606" w14:paraId="55131D0D" w14:textId="09419BC9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36D248"/>
    <w:rsid w:val="2136D248"/>
    <w:rsid w:val="2E66A606"/>
    <w:rsid w:val="376A8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8FF8"/>
  <w15:chartTrackingRefBased/>
  <w15:docId w15:val="{527CCB2D-D42F-4B2F-8F4B-2B7F49D797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Ira/shackirova2012@yandex.ru" TargetMode="External" Id="R40b2892d456e40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2022-10-03T16:03:21.0635143Z</dcterms:created>
  <dcterms:modified xsi:type="dcterms:W3CDTF">2022-10-03T16:14:05.7623877Z</dcterms:modified>
  <dc:creator>Ш Ири</dc:creator>
  <lastModifiedBy>Ш Ири</lastModifiedBy>
</coreProperties>
</file>