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30" w:rsidRPr="0007118E" w:rsidRDefault="0031540D" w:rsidP="00EC2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Лучшая т</w:t>
      </w:r>
      <w:r w:rsidR="00B415B3" w:rsidRPr="0007118E">
        <w:rPr>
          <w:rFonts w:ascii="Times New Roman" w:hAnsi="Times New Roman" w:cs="Times New Roman"/>
          <w:sz w:val="28"/>
          <w:szCs w:val="28"/>
        </w:rPr>
        <w:t>ехно</w:t>
      </w:r>
      <w:r>
        <w:rPr>
          <w:rFonts w:ascii="Times New Roman" w:hAnsi="Times New Roman" w:cs="Times New Roman"/>
          <w:sz w:val="28"/>
          <w:szCs w:val="28"/>
        </w:rPr>
        <w:t>логическая карта занятия</w:t>
      </w:r>
      <w:bookmarkStart w:id="0" w:name="_GoBack"/>
      <w:bookmarkEnd w:id="0"/>
      <w:r w:rsidR="00B415B3" w:rsidRPr="0007118E">
        <w:rPr>
          <w:rFonts w:ascii="Times New Roman" w:hAnsi="Times New Roman" w:cs="Times New Roman"/>
          <w:sz w:val="28"/>
          <w:szCs w:val="28"/>
        </w:rPr>
        <w:t>, организуемого для обучающихся с ограниченными возможностями здоровья с использованием цифровых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4111"/>
        <w:gridCol w:w="3803"/>
        <w:gridCol w:w="3542"/>
      </w:tblGrid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E50" w:rsidRPr="00EC2736" w:rsidRDefault="00970E50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Автор-разработчик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970E50" w:rsidP="0031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 Наталья Николаевна</w:t>
            </w:r>
          </w:p>
        </w:tc>
      </w:tr>
      <w:tr w:rsidR="0031540D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40D" w:rsidRPr="00EC2736" w:rsidRDefault="0031540D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40D" w:rsidRPr="00EC2736" w:rsidRDefault="0031540D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№47» Копейского городского округа</w:t>
            </w:r>
          </w:p>
        </w:tc>
      </w:tr>
      <w:tr w:rsidR="0031540D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40D" w:rsidRPr="00EC2736" w:rsidRDefault="0031540D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40D" w:rsidRPr="00EC2736" w:rsidRDefault="0031540D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1540D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40D" w:rsidRDefault="0031540D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40D" w:rsidRPr="0031540D" w:rsidRDefault="0031540D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nataly-russy@mail.ru</w:t>
            </w:r>
          </w:p>
        </w:tc>
      </w:tr>
      <w:tr w:rsidR="0007118E" w:rsidRPr="00EC2736" w:rsidTr="003759B8">
        <w:trPr>
          <w:trHeight w:val="460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970E50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4A5B0A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(урок)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970E50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дошкольного и младшего школьного возраста</w:t>
            </w:r>
          </w:p>
        </w:tc>
      </w:tr>
      <w:tr w:rsidR="003759B8" w:rsidRPr="00EC2736" w:rsidTr="003759B8">
        <w:trPr>
          <w:trHeight w:val="460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ECE" w:rsidRPr="00EC2736" w:rsidRDefault="00322EC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ECE" w:rsidRPr="00EC2736" w:rsidRDefault="00322EC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</w:t>
            </w:r>
          </w:p>
        </w:tc>
      </w:tr>
      <w:tr w:rsidR="0007118E" w:rsidRPr="00EC2736" w:rsidTr="003759B8">
        <w:trPr>
          <w:trHeight w:val="22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970E50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Сказка про Зайца-забияку</w:t>
            </w:r>
            <w:r w:rsidR="00322ECE" w:rsidRPr="00EC27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322ECE" w:rsidRPr="00EC273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сказкотерапия.</w:t>
            </w:r>
            <w:r w:rsidRPr="00EC27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Здоровье сберегающие</w:t>
            </w:r>
            <w:r w:rsidR="004A5B0A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технологии.</w:t>
            </w:r>
          </w:p>
          <w:p w:rsidR="004A5B0A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Информационно-коммуникацион</w:t>
            </w:r>
            <w:r w:rsidR="00322ECE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технологии.</w:t>
            </w:r>
          </w:p>
        </w:tc>
      </w:tr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E50" w:rsidRPr="00EC2736" w:rsidRDefault="00322EC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 и упражнений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0E50" w:rsidRPr="00EC2736" w:rsidRDefault="00970E50" w:rsidP="0007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игрушки: заяц, </w:t>
            </w: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лиса, медведь, волк, сорока, лягушка, ежик</w:t>
            </w:r>
            <w:r w:rsidR="000E4791" w:rsidRPr="00EC2736">
              <w:rPr>
                <w:rFonts w:ascii="Times New Roman" w:hAnsi="Times New Roman" w:cs="Times New Roman"/>
                <w:sz w:val="24"/>
                <w:szCs w:val="24"/>
              </w:rPr>
              <w:t>, сова, медвежонок</w:t>
            </w: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E50" w:rsidRPr="00EC2736" w:rsidRDefault="000E4791" w:rsidP="0007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E50" w:rsidRPr="00EC2736">
              <w:rPr>
                <w:rFonts w:ascii="Times New Roman" w:hAnsi="Times New Roman" w:cs="Times New Roman"/>
                <w:sz w:val="24"/>
                <w:szCs w:val="24"/>
              </w:rPr>
              <w:t>ячики-ежики, модули для ходьбы</w:t>
            </w:r>
            <w:r w:rsidR="00322ECE" w:rsidRPr="00EC2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791" w:rsidRPr="00EC2736" w:rsidRDefault="000E4791" w:rsidP="0007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Ноутбук, магнитофон;</w:t>
            </w:r>
          </w:p>
          <w:p w:rsidR="00322ECE" w:rsidRPr="00EC2736" w:rsidRDefault="000E4791" w:rsidP="000E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2ECE" w:rsidRPr="00EC2736">
              <w:rPr>
                <w:rFonts w:ascii="Times New Roman" w:hAnsi="Times New Roman" w:cs="Times New Roman"/>
                <w:sz w:val="24"/>
                <w:szCs w:val="24"/>
              </w:rPr>
              <w:t xml:space="preserve">удиозаписи </w:t>
            </w: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 xml:space="preserve">песен: </w:t>
            </w:r>
            <w:r w:rsidR="00322ECE" w:rsidRPr="00EC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Выглянуло солнышко</w:t>
            </w:r>
            <w:r w:rsidR="00322ECE" w:rsidRPr="00EC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736">
              <w:rPr>
                <w:rFonts w:ascii="Times New Roman" w:hAnsi="Times New Roman" w:cs="Times New Roman"/>
                <w:sz w:val="24"/>
                <w:szCs w:val="24"/>
              </w:rPr>
              <w:t>, «На лесной лужайке скачут- скачут зайки», «Песенка про ёжика», «Маленькому зайчику», Песенка «Зайки танцевали»</w:t>
            </w:r>
            <w:r w:rsidR="00322ECE" w:rsidRPr="00EC2736">
              <w:rPr>
                <w:rFonts w:ascii="Times New Roman" w:hAnsi="Times New Roman" w:cs="Times New Roman"/>
                <w:sz w:val="24"/>
                <w:szCs w:val="24"/>
              </w:rPr>
              <w:t xml:space="preserve"> и «Звуки леса». </w:t>
            </w:r>
          </w:p>
        </w:tc>
      </w:tr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561" w:rsidRPr="00EC2736" w:rsidRDefault="00EB45FA" w:rsidP="00AC156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самооценки, нейтрализация психологических проблем (страхи,</w:t>
            </w:r>
            <w:r w:rsidR="00AC1561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враждебность, агрессивность</w:t>
            </w:r>
            <w:r w:rsidR="003759B8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решение проблем социальной адаптации, воспитание безопасной модели поведения, </w:t>
            </w:r>
            <w:r w:rsidR="00AC1561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здорового образа жизни; </w:t>
            </w:r>
            <w:r w:rsidR="00AC1561" w:rsidRPr="00EC27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благоприятной атмосферы в группе.</w:t>
            </w:r>
          </w:p>
          <w:p w:rsidR="00322ECE" w:rsidRPr="00EC2736" w:rsidRDefault="00322EC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8E" w:rsidRPr="00EC2736" w:rsidTr="00EC2736">
        <w:trPr>
          <w:trHeight w:val="500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8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07118E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59B8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</w:t>
            </w: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9B8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взрослых;</w:t>
            </w:r>
          </w:p>
          <w:p w:rsidR="0007118E" w:rsidRPr="00EC2736" w:rsidRDefault="0007118E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1561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распознавать основные базовые эмоции и </w:t>
            </w:r>
            <w:r w:rsidR="00B92BCF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состояния;</w:t>
            </w:r>
          </w:p>
          <w:p w:rsidR="004A5B0A" w:rsidRPr="00EC2736" w:rsidRDefault="003759B8" w:rsidP="0037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научить понимать текст сказки и проявлять свое отношение к героям</w:t>
            </w:r>
            <w:r w:rsidR="00281F6C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81F6C" w:rsidRPr="00EC2736" w:rsidRDefault="00AC1561" w:rsidP="00AC1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C27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 формировать равноправные, доброжелательные отношения между сверстниками;</w:t>
            </w:r>
          </w:p>
          <w:p w:rsidR="00AC1561" w:rsidRPr="00EC2736" w:rsidRDefault="00AC1561" w:rsidP="00AC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- учить детей методам снижения агрессивности, враждебности.</w:t>
            </w:r>
          </w:p>
        </w:tc>
        <w:tc>
          <w:tcPr>
            <w:tcW w:w="3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9B8" w:rsidRPr="00EC2736" w:rsidRDefault="003759B8" w:rsidP="003759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</w:t>
            </w: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воображение, образное мышление, умение эмоционально воспринимать окружающий мир</w:t>
            </w:r>
            <w:r w:rsidR="00B92BCF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A5B0A" w:rsidRPr="00EC2736" w:rsidRDefault="004A5B0A" w:rsidP="003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активный словарь;</w:t>
            </w:r>
          </w:p>
          <w:p w:rsidR="004A5B0A" w:rsidRPr="00EC2736" w:rsidRDefault="004A5B0A" w:rsidP="003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связанную и грамматически правильную диалогическую речь;</w:t>
            </w:r>
          </w:p>
          <w:p w:rsidR="0007118E" w:rsidRPr="00EC2736" w:rsidRDefault="00B92BCF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общую моторику;</w:t>
            </w:r>
          </w:p>
          <w:p w:rsidR="0007118E" w:rsidRPr="00EC2736" w:rsidRDefault="0007118E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сочетать речь с движением;</w:t>
            </w:r>
          </w:p>
          <w:p w:rsidR="0007118E" w:rsidRPr="00EC2736" w:rsidRDefault="0007118E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побуждать к собственной речи. </w:t>
            </w:r>
          </w:p>
          <w:p w:rsidR="0007118E" w:rsidRPr="00EC2736" w:rsidRDefault="0007118E" w:rsidP="003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9B8" w:rsidRPr="00EC2736" w:rsidRDefault="003759B8" w:rsidP="003759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-научить </w:t>
            </w:r>
            <w:r w:rsidR="00B92BCF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 реагировать на положительные и отрицательные поступки</w:t>
            </w:r>
            <w:r w:rsidR="00B92BCF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7118E" w:rsidRPr="00EC2736" w:rsidRDefault="0007118E" w:rsidP="00AC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потребность во взаимодействии со сверстниками;</w:t>
            </w:r>
          </w:p>
          <w:p w:rsidR="0007118E" w:rsidRPr="00EC2736" w:rsidRDefault="0007118E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2BCF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 подражания;</w:t>
            </w:r>
          </w:p>
          <w:p w:rsidR="0007118E" w:rsidRPr="00EC2736" w:rsidRDefault="0007118E" w:rsidP="003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воспитывать чувство доброжелательности;</w:t>
            </w:r>
          </w:p>
          <w:p w:rsidR="0007118E" w:rsidRPr="00EC2736" w:rsidRDefault="0007118E" w:rsidP="00375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воспитывать навык сотрудничества;</w:t>
            </w:r>
          </w:p>
          <w:p w:rsidR="0007118E" w:rsidRPr="00EC2736" w:rsidRDefault="0007118E" w:rsidP="003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92BCF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чувства эмпатии.</w:t>
            </w:r>
          </w:p>
        </w:tc>
      </w:tr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B0A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B92BCF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</w:t>
            </w:r>
            <w:r w:rsidR="0007118E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связно и последовательно высказывать свои мысли;</w:t>
            </w:r>
          </w:p>
          <w:p w:rsidR="0007118E" w:rsidRPr="00EC2736" w:rsidRDefault="00B92BCF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распознают и называю</w:t>
            </w:r>
            <w:r w:rsidR="0007118E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</w:t>
            </w: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только </w:t>
            </w:r>
            <w:r w:rsidR="0007118E"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эмоции</w:t>
            </w: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 и </w:t>
            </w:r>
            <w:r w:rsidR="0007118E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зличные эмо</w:t>
            </w:r>
            <w:r w:rsidR="00AC1561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циональные состояния;</w:t>
            </w:r>
          </w:p>
          <w:p w:rsidR="0007118E" w:rsidRPr="00EC2736" w:rsidRDefault="0007118E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561" w:rsidRPr="00EC2736" w:rsidRDefault="00AC1561" w:rsidP="0007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самооценки;</w:t>
            </w:r>
          </w:p>
          <w:p w:rsidR="004A5B0A" w:rsidRPr="00EC2736" w:rsidRDefault="0007118E" w:rsidP="0007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 обогащен и активизирован словарный запас.</w:t>
            </w:r>
          </w:p>
          <w:p w:rsidR="0007118E" w:rsidRPr="00EC2736" w:rsidRDefault="0007118E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сочетает речь с движениями;</w:t>
            </w:r>
          </w:p>
          <w:p w:rsidR="0007118E" w:rsidRPr="00EC2736" w:rsidRDefault="0007118E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связно отвечает с помощью наводящих вопросов.</w:t>
            </w:r>
          </w:p>
          <w:p w:rsidR="0007118E" w:rsidRPr="00EC2736" w:rsidRDefault="0007118E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18E" w:rsidRPr="00EC2736" w:rsidRDefault="0007118E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2BCF"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согласованная работа в группе, в парах;</w:t>
            </w:r>
          </w:p>
          <w:p w:rsidR="0007118E" w:rsidRPr="00EC2736" w:rsidRDefault="0007118E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адекватная мимика и пантомимика при проигрывании упражнений;</w:t>
            </w:r>
          </w:p>
          <w:p w:rsidR="0007118E" w:rsidRPr="00EC2736" w:rsidRDefault="0007118E" w:rsidP="00071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равноправные и доброжелательные отношения между сверстниками;</w:t>
            </w:r>
          </w:p>
          <w:p w:rsidR="004A5B0A" w:rsidRPr="00EC2736" w:rsidRDefault="0007118E" w:rsidP="00B92B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эмпатия к сверстникам.</w:t>
            </w:r>
          </w:p>
        </w:tc>
      </w:tr>
      <w:tr w:rsidR="0007118E" w:rsidRPr="00EC2736" w:rsidTr="003759B8"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5B0A" w:rsidRPr="00EC2736" w:rsidRDefault="004A5B0A" w:rsidP="0007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A30" w:rsidRDefault="00760A30"/>
    <w:p w:rsidR="00760A30" w:rsidRDefault="00760A30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057"/>
        <w:gridCol w:w="3829"/>
        <w:gridCol w:w="2819"/>
        <w:gridCol w:w="1270"/>
      </w:tblGrid>
      <w:tr w:rsidR="001D20D9" w:rsidRPr="001D20D9" w:rsidTr="00EF3428">
        <w:tc>
          <w:tcPr>
            <w:tcW w:w="5192" w:type="dxa"/>
          </w:tcPr>
          <w:p w:rsidR="00760A30" w:rsidRPr="001D20D9" w:rsidRDefault="004A5B0A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(Сказка)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29" w:type="dxa"/>
          </w:tcPr>
          <w:p w:rsidR="00760A30" w:rsidRPr="001D20D9" w:rsidRDefault="004A5B0A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0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20D9" w:rsidRPr="001D20D9" w:rsidTr="001D20D9">
        <w:trPr>
          <w:trHeight w:val="1314"/>
        </w:trPr>
        <w:tc>
          <w:tcPr>
            <w:tcW w:w="5192" w:type="dxa"/>
          </w:tcPr>
          <w:p w:rsidR="00760A30" w:rsidRPr="001D20D9" w:rsidRDefault="00760A30" w:rsidP="001D20D9">
            <w:pPr>
              <w:pStyle w:val="a3"/>
              <w:shd w:val="clear" w:color="auto" w:fill="FFFFFF"/>
              <w:spacing w:before="0" w:beforeAutospacing="0" w:after="0" w:afterAutospacing="0"/>
            </w:pPr>
            <w:r w:rsidRPr="001D20D9">
              <w:rPr>
                <w:shd w:val="clear" w:color="auto" w:fill="FFFFFF"/>
              </w:rPr>
              <w:t>Однажды Зайцу приснился удивительный сон. Увидел он свой родной лес, знакомых зверей и птиц, и только одно было удивительно: все они его боялись и уважали.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Игрушка зайчика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(зайчик лежит в своей кроватке)</w:t>
            </w:r>
          </w:p>
        </w:tc>
        <w:tc>
          <w:tcPr>
            <w:tcW w:w="382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в кругу. 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Детям демонстрируется игрушка 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спящего 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№1 Спокойная мелодия. 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D20D9" w:rsidRPr="001D20D9" w:rsidTr="00EF3428">
        <w:trPr>
          <w:trHeight w:val="591"/>
        </w:trPr>
        <w:tc>
          <w:tcPr>
            <w:tcW w:w="5192" w:type="dxa"/>
          </w:tcPr>
          <w:p w:rsidR="00760A30" w:rsidRPr="001D20D9" w:rsidRDefault="00760A30" w:rsidP="001D20D9">
            <w:pPr>
              <w:pStyle w:val="a3"/>
              <w:shd w:val="clear" w:color="auto" w:fill="FFFFFF"/>
              <w:spacing w:before="0" w:beforeAutospacing="0" w:after="0" w:afterAutospacing="0"/>
            </w:pPr>
            <w:r w:rsidRPr="001D20D9">
              <w:t>В одно прекрасное утро проснулся наш зайчик, встал с кроватки, потянулся, умылся, вымыл глазки, ушки, почистил зубки, причесал свою шерстку и пошел в ле</w:t>
            </w:r>
            <w:r w:rsidR="007D0989" w:rsidRPr="001D20D9">
              <w:t>с погулять..</w:t>
            </w:r>
            <w:r w:rsidRPr="001D20D9">
              <w:t>.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идут по кругу вы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полняя движения по тексту песни (Эмоция-радость)</w:t>
            </w: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№2 «</w:t>
            </w:r>
            <w:r w:rsidR="007D0989" w:rsidRPr="001D20D9">
              <w:rPr>
                <w:rFonts w:ascii="Times New Roman" w:hAnsi="Times New Roman" w:cs="Times New Roman"/>
                <w:sz w:val="24"/>
                <w:szCs w:val="24"/>
              </w:rPr>
              <w:t>Выглянуло солнышко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1D20D9" w:rsidRPr="001D20D9" w:rsidTr="00EF3428">
        <w:tc>
          <w:tcPr>
            <w:tcW w:w="5192" w:type="dxa"/>
          </w:tcPr>
          <w:p w:rsidR="00760A30" w:rsidRPr="001D20D9" w:rsidRDefault="007D098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Светило солнышко, щебетали птички, т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ропинка петляла между деревьев. На ней 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лежало много камней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>. Они были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маленькие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Наш зайчик весело перескакивал через камешки…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Модули для ходьбы.</w:t>
            </w:r>
          </w:p>
        </w:tc>
        <w:tc>
          <w:tcPr>
            <w:tcW w:w="382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встают и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идут друг за другом по модулям (эмоция-радость)</w:t>
            </w: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EF3428" w:rsidRPr="001D20D9">
              <w:rPr>
                <w:rFonts w:ascii="Times New Roman" w:hAnsi="Times New Roman" w:cs="Times New Roman"/>
                <w:sz w:val="24"/>
                <w:szCs w:val="24"/>
              </w:rPr>
              <w:t>Продолжает звучать песенка «Выглянуло солнышко» (немного тише)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D20D9" w:rsidRPr="001D20D9" w:rsidTr="001D20D9">
        <w:trPr>
          <w:trHeight w:val="995"/>
        </w:trPr>
        <w:tc>
          <w:tcPr>
            <w:tcW w:w="5192" w:type="dxa"/>
          </w:tcPr>
          <w:p w:rsidR="00760A30" w:rsidRPr="001D20D9" w:rsidRDefault="007D098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Прибежал зайчик на поляну и увидел там много лесных жителей</w:t>
            </w:r>
          </w:p>
        </w:tc>
        <w:tc>
          <w:tcPr>
            <w:tcW w:w="2057" w:type="dxa"/>
          </w:tcPr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Игрушки лисы, медведя, волка, сороки, лягушки</w:t>
            </w:r>
          </w:p>
        </w:tc>
        <w:tc>
          <w:tcPr>
            <w:tcW w:w="3829" w:type="dxa"/>
          </w:tcPr>
          <w:p w:rsidR="00F102CD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в круг. </w:t>
            </w:r>
          </w:p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Детям демонстрируются игрушки животных.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2E01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1D20D9" w:rsidRPr="001D20D9">
              <w:rPr>
                <w:rFonts w:ascii="Times New Roman" w:hAnsi="Times New Roman" w:cs="Times New Roman"/>
                <w:sz w:val="24"/>
                <w:szCs w:val="24"/>
              </w:rPr>
              <w:t>Продолжает звучать песенка «Выглянуло солнышко» (немного тише)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1D20D9" w:rsidRPr="001D20D9" w:rsidTr="00B92BCF">
        <w:trPr>
          <w:trHeight w:val="987"/>
        </w:trPr>
        <w:tc>
          <w:tcPr>
            <w:tcW w:w="5192" w:type="dxa"/>
          </w:tcPr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— Смотрите, — сказала лиса. – Вон идет великий Заяц. Он победил меня вчера, и теперь я должна каждый день приносить ему на завтрак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капусту.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Да-да, — согласился волк. – Это самый великий Заяц. Меня он тоже победил, и теперь я должен каждый день на обед приносить ему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морковь!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Точно, это величайший в мире Заяц! – проревел медведь. – Он меня вчера так побил, что теперь я должен каждый вечер приносить ему на ужин мед! Иначе он меня вообще из леса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выгонит!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Смотрите все, вон идет великий и могучий Заяц! — стрекотали сороки.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Великий, великий, — поддакивали белки.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Вели-КВА-</w:t>
            </w:r>
            <w:proofErr w:type="spell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лепный</w:t>
            </w:r>
            <w:proofErr w:type="spell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вели-КВА-</w:t>
            </w:r>
            <w:proofErr w:type="spell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лепный</w:t>
            </w:r>
            <w:proofErr w:type="spell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— квакали лягушки.</w:t>
            </w:r>
          </w:p>
          <w:p w:rsidR="00F102CD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Заяц вышагивал по тропинке, гордо задрав голову, и отталкивал всех встречных.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Игрушки лисы, медведя, волка, сороки, лягушки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По мере рассказывания сказки дети совместно с педагогом озвучивают животных, одновременно 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изображая их.</w:t>
            </w:r>
          </w:p>
          <w:p w:rsidR="00F102CD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Лиса-виляет хвостиком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эмоция -хитрость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, волк-задрав морду кверху воет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эмоция -угрюмость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, медведь-переваливается с лапы на лапу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эмоция -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недовольство)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, сороки-стрекочут, лягушки-квакают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 xml:space="preserve">эмоция - 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веселье)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BCF" w:rsidRPr="001D20D9" w:rsidRDefault="00B92BCF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2BCF" w:rsidRPr="001D20D9" w:rsidRDefault="00B92BCF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2BCF" w:rsidRPr="001D20D9" w:rsidRDefault="00B92BCF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2BCF" w:rsidRPr="001D20D9" w:rsidRDefault="00B92BCF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2BCF" w:rsidRPr="001D20D9" w:rsidRDefault="00B92BCF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02CD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важно вышагивают по тропинке, гордо задрав голову.</w:t>
            </w: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№5 Под диалог героев. Звуки леса.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9" w:rsidRPr="001D20D9" w:rsidTr="00EF3428">
        <w:tc>
          <w:tcPr>
            <w:tcW w:w="5192" w:type="dxa"/>
          </w:tcPr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 кустом малины спал медведь. Заяц подошел к нему, да как даст ему лапой. Медведь так и покатился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кувырком!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смей есть мою малину, косолапый, — закричал вслед ему Заяц.</w:t>
            </w:r>
          </w:p>
        </w:tc>
        <w:tc>
          <w:tcPr>
            <w:tcW w:w="2057" w:type="dxa"/>
          </w:tcPr>
          <w:p w:rsidR="00760A30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Игрушка медведя</w:t>
            </w:r>
          </w:p>
        </w:tc>
        <w:tc>
          <w:tcPr>
            <w:tcW w:w="3829" w:type="dxa"/>
          </w:tcPr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ложатся на пол и сворачиваются в клубочки</w:t>
            </w:r>
            <w:r w:rsidR="003E1AD5" w:rsidRPr="001D20D9">
              <w:rPr>
                <w:rFonts w:ascii="Times New Roman" w:hAnsi="Times New Roman" w:cs="Times New Roman"/>
                <w:sz w:val="24"/>
                <w:szCs w:val="24"/>
              </w:rPr>
              <w:t>. После реплики зайца они пряч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ут голову, закрываются от зайца (эмоция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- страх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19" w:type="dxa"/>
          </w:tcPr>
          <w:p w:rsidR="001D20D9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="001D20D9" w:rsidRPr="001D20D9">
              <w:rPr>
                <w:rFonts w:ascii="Times New Roman" w:hAnsi="Times New Roman" w:cs="Times New Roman"/>
                <w:sz w:val="24"/>
                <w:szCs w:val="24"/>
              </w:rPr>
              <w:t>Под диалог героев. Звуки леса.</w:t>
            </w:r>
          </w:p>
          <w:p w:rsidR="001D20D9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D20D9" w:rsidRPr="001D20D9" w:rsidTr="00EF3428">
        <w:tc>
          <w:tcPr>
            <w:tcW w:w="5192" w:type="dxa"/>
          </w:tcPr>
          <w:p w:rsidR="00760A30" w:rsidRPr="001D20D9" w:rsidRDefault="00F102CD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Идет он дальше, а у речки сидит волк, рыбу ловит. </w:t>
            </w: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Подошел к нему Заяц, да как ударит волка по спине, волк бултых в воду! Сидит и вылезать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боится.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смей в моей речке рыбу ловить, — погрозил ему кулаком Заяц.</w:t>
            </w:r>
          </w:p>
        </w:tc>
        <w:tc>
          <w:tcPr>
            <w:tcW w:w="2057" w:type="dxa"/>
          </w:tcPr>
          <w:p w:rsidR="00760A30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Игрушка волка</w:t>
            </w:r>
          </w:p>
        </w:tc>
        <w:tc>
          <w:tcPr>
            <w:tcW w:w="3829" w:type="dxa"/>
          </w:tcPr>
          <w:p w:rsidR="00760A30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Детки садятся на пол, подгибают ноги, делают на них упор, и имитируют движения волка, который забрасывает удочку в воду.</w:t>
            </w: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D5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Детки прячут лицо в ладони 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(эмоция 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- страх</w:t>
            </w:r>
            <w:r w:rsidR="00B92BCF" w:rsidRPr="001D2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760A30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>Уменьшение громкости предыдущей.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D9" w:rsidRPr="001D20D9" w:rsidTr="00EF3428">
        <w:trPr>
          <w:trHeight w:val="3865"/>
        </w:trPr>
        <w:tc>
          <w:tcPr>
            <w:tcW w:w="5192" w:type="dxa"/>
          </w:tcPr>
          <w:p w:rsidR="00760A30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Поскакал Заяц дальше, а навстречу ему лиса с лукошком яблок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="003E1AD5" w:rsidRPr="001D20D9"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и лисы</w:t>
            </w:r>
          </w:p>
        </w:tc>
        <w:tc>
          <w:tcPr>
            <w:tcW w:w="382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П/И «Зайцы</w:t>
            </w:r>
            <w:r w:rsidR="003E1AD5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и лиса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изображают </w:t>
            </w:r>
            <w:r w:rsidR="003E1AD5" w:rsidRPr="001D20D9"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словами:</w:t>
            </w:r>
          </w:p>
          <w:p w:rsidR="00760A30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Скачут,</w:t>
            </w:r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скачут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зайки по </w:t>
            </w:r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лужайке.</w:t>
            </w:r>
          </w:p>
          <w:p w:rsidR="001A2E01" w:rsidRPr="001D20D9" w:rsidRDefault="003E1A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>какие зайки, зайки-</w:t>
            </w:r>
            <w:proofErr w:type="spellStart"/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>побегайки</w:t>
            </w:r>
            <w:proofErr w:type="spellEnd"/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E01" w:rsidRPr="001D20D9" w:rsidRDefault="001A2E01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Вот бежит лисичка- рыжая сестричка</w:t>
            </w:r>
          </w:p>
          <w:p w:rsidR="003E1AD5" w:rsidRPr="001D20D9" w:rsidRDefault="001A2E01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Ищет, где же зайки, Зайки-</w:t>
            </w:r>
            <w:proofErr w:type="spellStart"/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побегайки</w:t>
            </w:r>
            <w:proofErr w:type="spellEnd"/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(Эмоция-радость)</w:t>
            </w:r>
          </w:p>
        </w:tc>
        <w:tc>
          <w:tcPr>
            <w:tcW w:w="2819" w:type="dxa"/>
          </w:tcPr>
          <w:p w:rsidR="00760A30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>Песенка «На лесной лужайке скачут</w:t>
            </w:r>
            <w:r w:rsidR="006913CE" w:rsidRPr="001D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E01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скачут зайки»</w:t>
            </w:r>
          </w:p>
        </w:tc>
        <w:tc>
          <w:tcPr>
            <w:tcW w:w="1270" w:type="dxa"/>
            <w:vMerge w:val="restart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D20D9" w:rsidRPr="001D20D9" w:rsidTr="00EF3428">
        <w:trPr>
          <w:trHeight w:val="1929"/>
        </w:trPr>
        <w:tc>
          <w:tcPr>
            <w:tcW w:w="5192" w:type="dxa"/>
          </w:tcPr>
          <w:p w:rsidR="00760A3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Увидала Лиса Зайца издали, кланяться начала, но Заяц все равно лукошко у нее отобрал и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побил: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смей в моем лесу яблоки собирать! Заплакала лиса и убежала от зайчика…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0A3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изображают плачущую лисичку, закрывают лицо ладонями</w:t>
            </w:r>
            <w:r w:rsidR="00281F6C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(Эмоция-грусть).</w:t>
            </w:r>
          </w:p>
        </w:tc>
        <w:tc>
          <w:tcPr>
            <w:tcW w:w="2819" w:type="dxa"/>
          </w:tcPr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Под диалог</w:t>
            </w:r>
          </w:p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Звуки леса.</w:t>
            </w:r>
          </w:p>
        </w:tc>
        <w:tc>
          <w:tcPr>
            <w:tcW w:w="1270" w:type="dxa"/>
            <w:vMerge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9" w:rsidRPr="001D20D9" w:rsidTr="00374C75">
        <w:trPr>
          <w:trHeight w:val="1554"/>
        </w:trPr>
        <w:tc>
          <w:tcPr>
            <w:tcW w:w="5192" w:type="dxa"/>
          </w:tcPr>
          <w:p w:rsidR="002A7CD6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 он, шел по лесу… и проснулся.</w:t>
            </w:r>
          </w:p>
          <w:p w:rsidR="001D20D9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Потянулся Заяц, выглянул в окошко и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думает: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чего я раньше всех боялся? Надо показать, кто в лесу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хозяин!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Вышел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на опушку и закричал: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Берегитесь звери, это я, великий Заяц проснулся!</w:t>
            </w:r>
          </w:p>
        </w:tc>
        <w:tc>
          <w:tcPr>
            <w:tcW w:w="2057" w:type="dxa"/>
          </w:tcPr>
          <w:p w:rsidR="00760A3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Игрушка зайца</w:t>
            </w:r>
          </w:p>
        </w:tc>
        <w:tc>
          <w:tcPr>
            <w:tcW w:w="3829" w:type="dxa"/>
          </w:tcPr>
          <w:p w:rsidR="00760A30" w:rsidRPr="001D20D9" w:rsidRDefault="00EF3428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913CE" w:rsidRPr="001D20D9">
              <w:rPr>
                <w:rFonts w:ascii="Times New Roman" w:hAnsi="Times New Roman" w:cs="Times New Roman"/>
                <w:sz w:val="24"/>
                <w:szCs w:val="24"/>
              </w:rPr>
              <w:t>сидят на ковре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Та же мелодия –Звуки леса.</w:t>
            </w:r>
          </w:p>
        </w:tc>
        <w:tc>
          <w:tcPr>
            <w:tcW w:w="1270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1D20D9" w:rsidRPr="001D20D9" w:rsidTr="00EF3428">
        <w:trPr>
          <w:trHeight w:val="1277"/>
        </w:trPr>
        <w:tc>
          <w:tcPr>
            <w:tcW w:w="5192" w:type="dxa"/>
          </w:tcPr>
          <w:p w:rsidR="00760A3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Хи-хи-хи, – тоненько захихикала лиса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Ха-ха-ха, — громко захохотал волк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Ах, смеетесь, ну я вам сейчас покажу! – воскликнул Заяц и сердито затопотал по тропинке.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60A3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Игрушки лисы, волка, зайца</w:t>
            </w:r>
          </w:p>
        </w:tc>
        <w:tc>
          <w:tcPr>
            <w:tcW w:w="3829" w:type="dxa"/>
          </w:tcPr>
          <w:p w:rsidR="00760A3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топают ногами, изображая сердитого зайца</w:t>
            </w:r>
          </w:p>
          <w:p w:rsidR="00760A30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(Эмоция-злость).</w:t>
            </w:r>
          </w:p>
        </w:tc>
        <w:tc>
          <w:tcPr>
            <w:tcW w:w="2819" w:type="dxa"/>
          </w:tcPr>
          <w:p w:rsidR="00760A30" w:rsidRPr="001D20D9" w:rsidRDefault="00EF3428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Та же мелодия –Звуки леса.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1D20D9" w:rsidRPr="001D20D9" w:rsidTr="00374C75">
        <w:trPr>
          <w:trHeight w:val="987"/>
        </w:trPr>
        <w:tc>
          <w:tcPr>
            <w:tcW w:w="5192" w:type="dxa"/>
          </w:tcPr>
          <w:p w:rsidR="00AF0AA0" w:rsidRPr="001D20D9" w:rsidRDefault="002A7CD6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Смотрит, а навстречу ему ежик торопится, на спинке грибы несет.</w:t>
            </w:r>
          </w:p>
          <w:p w:rsidR="00AF0AA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- Ёжики колючие в домике сидят.</w:t>
            </w:r>
          </w:p>
          <w:p w:rsidR="00AF0AA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Весело катаются, </w:t>
            </w:r>
            <w:proofErr w:type="spellStart"/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щекотя</w:t>
            </w:r>
            <w:proofErr w:type="spellEnd"/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ребят.</w:t>
            </w:r>
          </w:p>
          <w:p w:rsidR="00AF0AA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Ёж по ручке прокатился и обратно возвратился.</w:t>
            </w:r>
          </w:p>
          <w:p w:rsidR="00760A3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Ёж по ножке прокатился и обратно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возвратился.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ну отдавай мои грибы! – крикнул Заяц, да как стукнет ежика.</w:t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Ой, ой-ой! – заплакал Заяц. – Какой ты </w:t>
            </w:r>
            <w:proofErr w:type="gramStart"/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колючий!</w:t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ты приставучий! – ответил ежик. – Зачем дерешься? Если тебе нужны </w:t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грибы</w:t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то иди и собирай </w:t>
            </w:r>
            <w:proofErr w:type="gramStart"/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сам!</w:t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 я же великий и могучий Заяц, меня все боятся и уважают!</w:t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D6"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Ты глупый! – ответил ежик. – Никто тебя не боится. Драчунов не любят и не уважают!</w:t>
            </w:r>
          </w:p>
          <w:p w:rsidR="00AF0AA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Что же делать? – спросил Заяц.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ежик его уже не услышал, он побежал по тропинке дальше по своим делам.</w:t>
            </w:r>
          </w:p>
        </w:tc>
        <w:tc>
          <w:tcPr>
            <w:tcW w:w="2057" w:type="dxa"/>
          </w:tcPr>
          <w:p w:rsidR="00760A3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Мячики – ёжики.</w:t>
            </w:r>
          </w:p>
        </w:tc>
        <w:tc>
          <w:tcPr>
            <w:tcW w:w="3829" w:type="dxa"/>
          </w:tcPr>
          <w:p w:rsidR="00AF0AA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мячики-ёжики и </w:t>
            </w:r>
          </w:p>
          <w:p w:rsidR="00760A3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катают их по телу согласно тексту.</w:t>
            </w: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AA0" w:rsidRPr="001D20D9">
              <w:rPr>
                <w:rFonts w:ascii="Times New Roman" w:hAnsi="Times New Roman" w:cs="Times New Roman"/>
                <w:sz w:val="24"/>
                <w:szCs w:val="24"/>
              </w:rPr>
              <w:t>Песенка про ёжика</w:t>
            </w:r>
            <w:r w:rsidR="001D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0AA0" w:rsidRPr="001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760A30" w:rsidRPr="001D20D9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C7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D20D9" w:rsidRPr="001D20D9" w:rsidTr="00EF3428">
        <w:tc>
          <w:tcPr>
            <w:tcW w:w="5192" w:type="dxa"/>
          </w:tcPr>
          <w:p w:rsidR="00760A3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Грустный-прегрустный побрел Заяц домой.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AA0" w:rsidRPr="001D20D9" w:rsidRDefault="00AF0AA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Ух! – ухнула старая мудрая сова. – Уважают не за силу, а за добрые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Глупости, — махнул лапкой Заяц.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слушают песенку</w:t>
            </w: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(Эмоция –грусть).</w:t>
            </w:r>
          </w:p>
        </w:tc>
        <w:tc>
          <w:tcPr>
            <w:tcW w:w="281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№11 «</w:t>
            </w:r>
            <w:r w:rsidR="002B4150" w:rsidRPr="001D20D9">
              <w:rPr>
                <w:rFonts w:ascii="Times New Roman" w:hAnsi="Times New Roman" w:cs="Times New Roman"/>
                <w:sz w:val="24"/>
                <w:szCs w:val="24"/>
              </w:rPr>
              <w:t>Маленькому зайчику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» (Песенка про </w:t>
            </w:r>
            <w:r w:rsidR="002B4150" w:rsidRPr="001D20D9"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1D20D9" w:rsidRPr="001D20D9" w:rsidTr="00EF3428">
        <w:tc>
          <w:tcPr>
            <w:tcW w:w="5192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доходя до поляны, на которой стоял его домик, он вдруг услышал чьи-то жалобные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всхлипывания.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Эй, кто там? – крикнул Заяц.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Это я, медвежонок! – раздалось из кустов.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Заяц раздвинул густые ветки и увидел маленького медвежонка. Его лапка застряла между корней старого дуба, и он никак не мог освободиться.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7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Игрушка зайца и медвежонка</w:t>
            </w:r>
          </w:p>
        </w:tc>
        <w:tc>
          <w:tcPr>
            <w:tcW w:w="3829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Дети продолжают слушать песенку</w:t>
            </w:r>
            <w:r w:rsidR="00281F6C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(Эмоция –удивление).</w:t>
            </w:r>
          </w:p>
        </w:tc>
        <w:tc>
          <w:tcPr>
            <w:tcW w:w="2819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Песенка продолжает звучать, но немного тише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D20D9" w:rsidRPr="001D20D9" w:rsidTr="00EF3428">
        <w:trPr>
          <w:trHeight w:val="861"/>
        </w:trPr>
        <w:tc>
          <w:tcPr>
            <w:tcW w:w="5192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— Эх ты, глупыш! Сейчас я тебе помогу, — сказал Заяц и начал ломать старые сучья.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только медвежонок освободился, он радостно запрыгал вокруг Зайца и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запел: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 теперь мой лучший друг!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пусть знают все вокруг: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великий и могучий,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 смелый, самый лучший!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0E4791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зайчика и медвежонка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B4150" w:rsidRPr="001D20D9">
              <w:rPr>
                <w:rFonts w:ascii="Times New Roman" w:hAnsi="Times New Roman" w:cs="Times New Roman"/>
                <w:sz w:val="24"/>
                <w:szCs w:val="24"/>
              </w:rPr>
              <w:t>встают в кру</w:t>
            </w:r>
            <w:r w:rsidR="006913CE" w:rsidRPr="001D20D9">
              <w:rPr>
                <w:rFonts w:ascii="Times New Roman" w:hAnsi="Times New Roman" w:cs="Times New Roman"/>
                <w:sz w:val="24"/>
                <w:szCs w:val="24"/>
              </w:rPr>
              <w:t>г, берут друг друга за руки</w:t>
            </w:r>
            <w:r w:rsidR="002B415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2B4150" w:rsidRPr="001D20D9">
              <w:rPr>
                <w:rFonts w:ascii="Times New Roman" w:hAnsi="Times New Roman" w:cs="Times New Roman"/>
                <w:sz w:val="24"/>
                <w:szCs w:val="24"/>
              </w:rPr>
              <w:t>слова медвежонка</w:t>
            </w:r>
            <w:r w:rsidR="00281F6C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(Эмоция –радость).</w:t>
            </w:r>
          </w:p>
        </w:tc>
        <w:tc>
          <w:tcPr>
            <w:tcW w:w="2819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медвежонка: Ты теперь мой лучший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друг!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пусть знают все вокруг: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великий и могучий,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 смелый, самый лучший!</w:t>
            </w:r>
          </w:p>
        </w:tc>
        <w:tc>
          <w:tcPr>
            <w:tcW w:w="1270" w:type="dxa"/>
            <w:vMerge w:val="restart"/>
          </w:tcPr>
          <w:p w:rsidR="00760A30" w:rsidRPr="001D20D9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9" w:rsidRPr="001D20D9" w:rsidTr="00EF3428">
        <w:trPr>
          <w:trHeight w:val="1129"/>
        </w:trPr>
        <w:tc>
          <w:tcPr>
            <w:tcW w:w="5192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Заяц засмущался, а потом </w:t>
            </w:r>
            <w:proofErr w:type="gramStart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спросил: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Ты, и правда, так думаешь?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Конечно! – воскликнул медвежонок.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Заяц лучший друг медвежонка, Заяц спас медвежонка, Заяц – герой! – застрекотали сороки и понесли новость по лесу.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Вот видишь! – сказала Зайцу сова. – Теперь тебя будут уважать не во сне, а наяву. И вовсе не за чем драться для этого! Я же говорила: уважают не за силу, а за добрые дела!</w:t>
            </w:r>
          </w:p>
        </w:tc>
        <w:tc>
          <w:tcPr>
            <w:tcW w:w="2057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0E4791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зайчика, медвежонка, сороки, совы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героев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Звуки леса.</w:t>
            </w: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9" w:rsidRPr="001D20D9" w:rsidTr="00EF3428">
        <w:trPr>
          <w:trHeight w:val="1209"/>
        </w:trPr>
        <w:tc>
          <w:tcPr>
            <w:tcW w:w="5192" w:type="dxa"/>
          </w:tcPr>
          <w:p w:rsidR="00760A3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все звери на полянке, смотрят на зайчика, а он сказал им: простите меня, пожалуйста, я больше никогда не буду никого обижать!!!   </w:t>
            </w:r>
          </w:p>
          <w:p w:rsidR="002B415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И вместе со в</w:t>
            </w:r>
            <w:r w:rsidR="00CF06D5">
              <w:rPr>
                <w:rFonts w:ascii="Times New Roman" w:hAnsi="Times New Roman" w:cs="Times New Roman"/>
                <w:sz w:val="24"/>
                <w:szCs w:val="24"/>
              </w:rPr>
              <w:t>семи ребятами-зверятами начал</w:t>
            </w: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зайчик играть-танцевать.</w:t>
            </w:r>
          </w:p>
          <w:p w:rsidR="002B4150" w:rsidRPr="001D20D9" w:rsidRDefault="002B415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60A30" w:rsidRPr="001D20D9" w:rsidRDefault="000E4791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всех зверей, участвовавших в сказке.</w:t>
            </w:r>
          </w:p>
        </w:tc>
        <w:tc>
          <w:tcPr>
            <w:tcW w:w="3829" w:type="dxa"/>
          </w:tcPr>
          <w:p w:rsidR="00760A30" w:rsidRPr="001D20D9" w:rsidRDefault="00EF3428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Дети танцуют </w:t>
            </w:r>
          </w:p>
          <w:p w:rsidR="00281F6C" w:rsidRPr="001D20D9" w:rsidRDefault="00281F6C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D9">
              <w:rPr>
                <w:rFonts w:ascii="Times New Roman" w:hAnsi="Times New Roman" w:cs="Times New Roman"/>
                <w:sz w:val="24"/>
                <w:szCs w:val="24"/>
              </w:rPr>
              <w:t>(Эмоция –радость).</w:t>
            </w:r>
          </w:p>
        </w:tc>
        <w:tc>
          <w:tcPr>
            <w:tcW w:w="2819" w:type="dxa"/>
          </w:tcPr>
          <w:p w:rsidR="00760A30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№13. </w:t>
            </w:r>
            <w:r w:rsidR="00EF3428" w:rsidRPr="001D20D9">
              <w:rPr>
                <w:rFonts w:ascii="Times New Roman" w:hAnsi="Times New Roman" w:cs="Times New Roman"/>
                <w:sz w:val="24"/>
                <w:szCs w:val="24"/>
              </w:rPr>
              <w:t>Песенка «Зайки танцевали»</w:t>
            </w: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F06D5" w:rsidRPr="001D20D9" w:rsidTr="00EF3428">
        <w:trPr>
          <w:trHeight w:val="1209"/>
        </w:trPr>
        <w:tc>
          <w:tcPr>
            <w:tcW w:w="5192" w:type="dxa"/>
          </w:tcPr>
          <w:p w:rsidR="00CF06D5" w:rsidRPr="001D20D9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педагог задает детям вопросы о сказке, спрашивает, что понравилось, кто не понравился, почему?</w:t>
            </w:r>
          </w:p>
        </w:tc>
        <w:tc>
          <w:tcPr>
            <w:tcW w:w="2057" w:type="dxa"/>
          </w:tcPr>
          <w:p w:rsidR="00CF06D5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F06D5" w:rsidRPr="00CF06D5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 педагога. Рассказывают о своих впечатлениях.</w:t>
            </w:r>
          </w:p>
        </w:tc>
        <w:tc>
          <w:tcPr>
            <w:tcW w:w="2819" w:type="dxa"/>
          </w:tcPr>
          <w:p w:rsidR="00CF06D5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F06D5" w:rsidRDefault="00CF06D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D20D9" w:rsidRPr="001D20D9" w:rsidTr="00EF3428">
        <w:tc>
          <w:tcPr>
            <w:tcW w:w="13897" w:type="dxa"/>
            <w:gridSpan w:val="4"/>
          </w:tcPr>
          <w:p w:rsidR="00760A30" w:rsidRPr="001D20D9" w:rsidRDefault="00760A30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0A30" w:rsidRPr="001D20D9" w:rsidRDefault="00374C75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25</w:t>
            </w:r>
            <w:r w:rsidR="00760A30" w:rsidRPr="001D20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760A30" w:rsidRDefault="00760A30"/>
    <w:sectPr w:rsidR="00760A30" w:rsidSect="000711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F5A52"/>
    <w:multiLevelType w:val="multilevel"/>
    <w:tmpl w:val="8C0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92EE0"/>
    <w:multiLevelType w:val="multilevel"/>
    <w:tmpl w:val="0CA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E24B7"/>
    <w:multiLevelType w:val="multilevel"/>
    <w:tmpl w:val="882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1"/>
    <w:rsid w:val="0007118E"/>
    <w:rsid w:val="000E4791"/>
    <w:rsid w:val="001A2E01"/>
    <w:rsid w:val="001D20D9"/>
    <w:rsid w:val="00281F6C"/>
    <w:rsid w:val="002A7CD6"/>
    <w:rsid w:val="002B4150"/>
    <w:rsid w:val="0031540D"/>
    <w:rsid w:val="00322ECE"/>
    <w:rsid w:val="00374C75"/>
    <w:rsid w:val="003759B8"/>
    <w:rsid w:val="003E1AD5"/>
    <w:rsid w:val="004A5B0A"/>
    <w:rsid w:val="006913CE"/>
    <w:rsid w:val="00760A30"/>
    <w:rsid w:val="007D0989"/>
    <w:rsid w:val="00970E50"/>
    <w:rsid w:val="00AC1561"/>
    <w:rsid w:val="00AF0AA0"/>
    <w:rsid w:val="00B415B3"/>
    <w:rsid w:val="00B92BCF"/>
    <w:rsid w:val="00C17F87"/>
    <w:rsid w:val="00CF06D5"/>
    <w:rsid w:val="00EB45FA"/>
    <w:rsid w:val="00EC2736"/>
    <w:rsid w:val="00EF3428"/>
    <w:rsid w:val="00F05EA1"/>
    <w:rsid w:val="00F1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8198-AE6E-48B5-A39F-F9FD006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30"/>
  </w:style>
  <w:style w:type="paragraph" w:styleId="1">
    <w:name w:val="heading 1"/>
    <w:basedOn w:val="a"/>
    <w:link w:val="10"/>
    <w:uiPriority w:val="9"/>
    <w:qFormat/>
    <w:rsid w:val="0076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Руссу Наталья</dc:creator>
  <cp:keywords/>
  <dc:description/>
  <cp:lastModifiedBy>Руссу Наталья</cp:lastModifiedBy>
  <cp:revision>6</cp:revision>
  <dcterms:created xsi:type="dcterms:W3CDTF">2022-10-31T05:42:00Z</dcterms:created>
  <dcterms:modified xsi:type="dcterms:W3CDTF">2022-10-31T10:00:00Z</dcterms:modified>
</cp:coreProperties>
</file>